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A34" w:rsidRDefault="00492B21">
      <w:bookmarkStart w:id="0" w:name="_GoBack"/>
      <w:r>
        <w:rPr>
          <w:noProof/>
          <w:lang w:eastAsia="tr-TR"/>
        </w:rPr>
        <w:drawing>
          <wp:inline distT="0" distB="0" distL="0" distR="0">
            <wp:extent cx="9480430" cy="6176010"/>
            <wp:effectExtent l="0" t="0" r="0" b="0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sectPr w:rsidR="00D11A34" w:rsidSect="00492B21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045" w:rsidRDefault="00E63045" w:rsidP="00B92C3D">
      <w:pPr>
        <w:spacing w:after="0" w:line="240" w:lineRule="auto"/>
      </w:pPr>
      <w:r>
        <w:separator/>
      </w:r>
    </w:p>
  </w:endnote>
  <w:endnote w:type="continuationSeparator" w:id="0">
    <w:p w:rsidR="00E63045" w:rsidRDefault="00E63045" w:rsidP="00B9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045" w:rsidRDefault="00E63045" w:rsidP="00B92C3D">
      <w:pPr>
        <w:spacing w:after="0" w:line="240" w:lineRule="auto"/>
      </w:pPr>
      <w:r>
        <w:separator/>
      </w:r>
    </w:p>
  </w:footnote>
  <w:footnote w:type="continuationSeparator" w:id="0">
    <w:p w:rsidR="00E63045" w:rsidRDefault="00E63045" w:rsidP="00B92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C3D" w:rsidRDefault="00B92C3D">
    <w:pPr>
      <w:pStyle w:val="stBilgi"/>
    </w:pPr>
    <w:r>
      <w:t xml:space="preserve">BİLECİK DEFTERDARLIĞI MUHASEBE MÜDÜRLÜĞÜ </w:t>
    </w:r>
  </w:p>
  <w:p w:rsidR="00B92C3D" w:rsidRDefault="00B92C3D">
    <w:pPr>
      <w:pStyle w:val="stBilgi"/>
    </w:pPr>
    <w:r>
      <w:t>FOKSİYONEL TEŞKİLAT ŞEMASI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D0266"/>
    <w:multiLevelType w:val="hybridMultilevel"/>
    <w:tmpl w:val="82E06ABC"/>
    <w:lvl w:ilvl="0" w:tplc="43B4D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861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8C0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70B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563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D84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16E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6EB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3CF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B21"/>
    <w:rsid w:val="00025EC2"/>
    <w:rsid w:val="00154F00"/>
    <w:rsid w:val="00203D36"/>
    <w:rsid w:val="0035627F"/>
    <w:rsid w:val="00356C09"/>
    <w:rsid w:val="00492B21"/>
    <w:rsid w:val="004C7F38"/>
    <w:rsid w:val="004D4B10"/>
    <w:rsid w:val="004E50F3"/>
    <w:rsid w:val="00591D5A"/>
    <w:rsid w:val="0066654C"/>
    <w:rsid w:val="00785505"/>
    <w:rsid w:val="00AF77C4"/>
    <w:rsid w:val="00B92C3D"/>
    <w:rsid w:val="00BE3524"/>
    <w:rsid w:val="00C668EF"/>
    <w:rsid w:val="00C8520F"/>
    <w:rsid w:val="00CA66E8"/>
    <w:rsid w:val="00D11A34"/>
    <w:rsid w:val="00D34C14"/>
    <w:rsid w:val="00E63045"/>
    <w:rsid w:val="00F025B0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F506"/>
  <w15:docId w15:val="{C9B19FEE-2F2F-4836-AFE0-C152735D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A34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9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2B2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B92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92C3D"/>
  </w:style>
  <w:style w:type="paragraph" w:styleId="AltBilgi">
    <w:name w:val="footer"/>
    <w:basedOn w:val="Normal"/>
    <w:link w:val="AltBilgiChar"/>
    <w:uiPriority w:val="99"/>
    <w:semiHidden/>
    <w:unhideWhenUsed/>
    <w:rsid w:val="00B92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92C3D"/>
  </w:style>
  <w:style w:type="paragraph" w:styleId="ListeParagraf">
    <w:name w:val="List Paragraph"/>
    <w:basedOn w:val="Normal"/>
    <w:uiPriority w:val="34"/>
    <w:qFormat/>
    <w:rsid w:val="00CA6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6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1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5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26EC0A-B9E9-4B70-BBAD-1BE6C0043E4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DE93921B-74FA-4583-BA3D-82721C9787A8}">
      <dgm:prSet phldrT="[Metin]" custT="1"/>
      <dgm:spPr/>
      <dgm:t>
        <a:bodyPr/>
        <a:lstStyle/>
        <a:p>
          <a:r>
            <a:rPr lang="tr-TR" sz="2000" b="1"/>
            <a:t>AHMET ÜNAK </a:t>
          </a:r>
        </a:p>
        <a:p>
          <a:r>
            <a:rPr lang="tr-TR" sz="1800"/>
            <a:t>MUHASEBE MÜDÜRÜ</a:t>
          </a:r>
        </a:p>
      </dgm:t>
    </dgm:pt>
    <dgm:pt modelId="{757F8FDA-C59C-4760-B553-9B8A7F494DC6}" type="parTrans" cxnId="{208823E1-D339-4D42-A24E-0FF76C9E690F}">
      <dgm:prSet/>
      <dgm:spPr/>
      <dgm:t>
        <a:bodyPr/>
        <a:lstStyle/>
        <a:p>
          <a:endParaRPr lang="tr-TR"/>
        </a:p>
      </dgm:t>
    </dgm:pt>
    <dgm:pt modelId="{2230069C-6521-47F2-BEF9-2341906225AD}" type="sibTrans" cxnId="{208823E1-D339-4D42-A24E-0FF76C9E690F}">
      <dgm:prSet/>
      <dgm:spPr/>
      <dgm:t>
        <a:bodyPr/>
        <a:lstStyle/>
        <a:p>
          <a:endParaRPr lang="tr-TR"/>
        </a:p>
      </dgm:t>
    </dgm:pt>
    <dgm:pt modelId="{F4E890D3-832E-45D9-A5B9-73D557D509EA}" type="asst">
      <dgm:prSet phldrT="[Metin]" custT="1"/>
      <dgm:spPr/>
      <dgm:t>
        <a:bodyPr/>
        <a:lstStyle/>
        <a:p>
          <a:r>
            <a:rPr lang="tr-TR" sz="1000" b="1"/>
            <a:t>GÜLNAZ DALCALI</a:t>
          </a:r>
        </a:p>
        <a:p>
          <a:r>
            <a:rPr lang="tr-TR" sz="900"/>
            <a:t>MÜDÜR YARDIMCISI</a:t>
          </a:r>
        </a:p>
      </dgm:t>
    </dgm:pt>
    <dgm:pt modelId="{102DB46B-22E9-4297-AA21-BFBB3035C79D}" type="parTrans" cxnId="{F67F11BF-1931-4511-BE64-9404333BDA50}">
      <dgm:prSet/>
      <dgm:spPr/>
      <dgm:t>
        <a:bodyPr/>
        <a:lstStyle/>
        <a:p>
          <a:endParaRPr lang="tr-TR"/>
        </a:p>
      </dgm:t>
    </dgm:pt>
    <dgm:pt modelId="{9F98BDA8-2580-4E90-91CC-DA5037D562C6}" type="sibTrans" cxnId="{F67F11BF-1931-4511-BE64-9404333BDA50}">
      <dgm:prSet/>
      <dgm:spPr/>
      <dgm:t>
        <a:bodyPr/>
        <a:lstStyle/>
        <a:p>
          <a:endParaRPr lang="tr-TR"/>
        </a:p>
      </dgm:t>
    </dgm:pt>
    <dgm:pt modelId="{71603F26-D00E-4690-B3F0-C8B388EC0C78}">
      <dgm:prSet phldrT="[Metin]" custT="1"/>
      <dgm:spPr/>
      <dgm:t>
        <a:bodyPr/>
        <a:lstStyle/>
        <a:p>
          <a:r>
            <a:rPr lang="tr-TR" sz="1000" b="1"/>
            <a:t>SERPİL ÇÜÇEN</a:t>
          </a:r>
        </a:p>
        <a:p>
          <a:r>
            <a:rPr lang="tr-TR" sz="800"/>
            <a:t>MUHASEBE  UZMANI</a:t>
          </a:r>
        </a:p>
      </dgm:t>
    </dgm:pt>
    <dgm:pt modelId="{6B7304A9-591C-43FA-8DC3-489BC1C80735}" type="parTrans" cxnId="{82D60F9E-2AC1-437F-BD22-EB9D18749A01}">
      <dgm:prSet/>
      <dgm:spPr/>
      <dgm:t>
        <a:bodyPr/>
        <a:lstStyle/>
        <a:p>
          <a:endParaRPr lang="tr-TR"/>
        </a:p>
      </dgm:t>
    </dgm:pt>
    <dgm:pt modelId="{205C5C9A-2B8B-473F-850D-C0830214ECF7}" type="sibTrans" cxnId="{82D60F9E-2AC1-437F-BD22-EB9D18749A01}">
      <dgm:prSet/>
      <dgm:spPr/>
      <dgm:t>
        <a:bodyPr/>
        <a:lstStyle/>
        <a:p>
          <a:endParaRPr lang="tr-TR"/>
        </a:p>
      </dgm:t>
    </dgm:pt>
    <dgm:pt modelId="{1F5A725B-B171-4F0D-B30C-1B83DEFAB30E}">
      <dgm:prSet phldrT="[Metin]" custT="1"/>
      <dgm:spPr/>
      <dgm:t>
        <a:bodyPr/>
        <a:lstStyle/>
        <a:p>
          <a:r>
            <a:rPr lang="tr-TR" sz="1000" b="1"/>
            <a:t>ALİ ÇIRAK</a:t>
          </a:r>
        </a:p>
        <a:p>
          <a:r>
            <a:rPr lang="tr-TR" sz="800"/>
            <a:t>MUHASEBE  UZMANI</a:t>
          </a:r>
        </a:p>
      </dgm:t>
    </dgm:pt>
    <dgm:pt modelId="{F11A38E9-EF56-4741-B195-993676FB5679}" type="parTrans" cxnId="{FD689CF1-DD41-49E7-9A5E-78E3763C2C32}">
      <dgm:prSet/>
      <dgm:spPr/>
      <dgm:t>
        <a:bodyPr/>
        <a:lstStyle/>
        <a:p>
          <a:endParaRPr lang="tr-TR"/>
        </a:p>
      </dgm:t>
    </dgm:pt>
    <dgm:pt modelId="{BC39292C-BE36-478E-ACD0-728B7BB2DE50}" type="sibTrans" cxnId="{FD689CF1-DD41-49E7-9A5E-78E3763C2C32}">
      <dgm:prSet/>
      <dgm:spPr/>
      <dgm:t>
        <a:bodyPr/>
        <a:lstStyle/>
        <a:p>
          <a:endParaRPr lang="tr-TR"/>
        </a:p>
      </dgm:t>
    </dgm:pt>
    <dgm:pt modelId="{F61F8E14-61FE-47F8-B469-6914E1668DF5}">
      <dgm:prSet custT="1"/>
      <dgm:spPr/>
      <dgm:t>
        <a:bodyPr/>
        <a:lstStyle/>
        <a:p>
          <a:pPr algn="ctr"/>
          <a:r>
            <a:rPr lang="tr-TR" sz="1000" b="1"/>
            <a:t>CAFER SADIK AKBULUT</a:t>
          </a:r>
        </a:p>
        <a:p>
          <a:pPr algn="ctr"/>
          <a:r>
            <a:rPr lang="tr-TR" sz="800"/>
            <a:t>MUHASEBE  UZMAN YRD</a:t>
          </a:r>
          <a:r>
            <a:rPr lang="tr-TR" sz="900"/>
            <a:t>.</a:t>
          </a:r>
        </a:p>
      </dgm:t>
    </dgm:pt>
    <dgm:pt modelId="{1919A425-9EA2-4712-94A2-178BFB68520E}" type="parTrans" cxnId="{8235CF57-2BA6-4E82-BBB1-5E407544DADD}">
      <dgm:prSet/>
      <dgm:spPr/>
      <dgm:t>
        <a:bodyPr/>
        <a:lstStyle/>
        <a:p>
          <a:endParaRPr lang="tr-TR"/>
        </a:p>
      </dgm:t>
    </dgm:pt>
    <dgm:pt modelId="{33380C82-8953-4BE9-983E-A5342BE43CC5}" type="sibTrans" cxnId="{8235CF57-2BA6-4E82-BBB1-5E407544DADD}">
      <dgm:prSet/>
      <dgm:spPr/>
      <dgm:t>
        <a:bodyPr/>
        <a:lstStyle/>
        <a:p>
          <a:endParaRPr lang="tr-TR"/>
        </a:p>
      </dgm:t>
    </dgm:pt>
    <dgm:pt modelId="{9648BF8F-F87A-450B-AFED-51979C20A24E}">
      <dgm:prSet/>
      <dgm:spPr/>
      <dgm:t>
        <a:bodyPr/>
        <a:lstStyle/>
        <a:p>
          <a:pPr algn="ctr"/>
          <a:endParaRPr lang="tr-TR" b="0"/>
        </a:p>
        <a:p>
          <a:pPr algn="l"/>
          <a:r>
            <a:rPr lang="tr-TR" b="0"/>
            <a:t>-Banka İşlemleri </a:t>
          </a:r>
        </a:p>
        <a:p>
          <a:pPr algn="l"/>
          <a:r>
            <a:rPr lang="tr-TR" b="0"/>
            <a:t>-Proje Hesabı,Özel Hesap Ödemeleri</a:t>
          </a:r>
        </a:p>
        <a:p>
          <a:pPr algn="l"/>
          <a:r>
            <a:rPr lang="tr-TR" b="0"/>
            <a:t>-Emanet İşlemleri (Sgk, İcra, Nafaka vb.)</a:t>
          </a:r>
        </a:p>
        <a:p>
          <a:pPr algn="l"/>
          <a:r>
            <a:rPr lang="tr-TR" b="0"/>
            <a:t>-Emanet İşlemleri (Sgk, İcra, Nafaka vb.)</a:t>
          </a:r>
        </a:p>
        <a:p>
          <a:pPr algn="l"/>
          <a:r>
            <a:rPr lang="tr-TR" b="0"/>
            <a:t>-Bütçe Gelirlerinden Red, İade ve Ayniyat İşlemleri</a:t>
          </a:r>
        </a:p>
        <a:p>
          <a:pPr algn="l"/>
          <a:r>
            <a:rPr lang="tr-TR" b="0"/>
            <a:t>-Muhasebe İşlemleri</a:t>
          </a:r>
        </a:p>
        <a:p>
          <a:pPr algn="l"/>
          <a:r>
            <a:rPr lang="tr-TR" b="0"/>
            <a:t>-Taşınır Varlık İşlemleri</a:t>
          </a:r>
        </a:p>
        <a:p>
          <a:pPr algn="l"/>
          <a:r>
            <a:rPr lang="tr-TR" b="0"/>
            <a:t>-Alacak Dosyası İşlemleri</a:t>
          </a:r>
        </a:p>
        <a:p>
          <a:pPr algn="l"/>
          <a:r>
            <a:rPr lang="tr-TR" b="0"/>
            <a:t>-Ödeme Servisi İşlemleri</a:t>
          </a:r>
        </a:p>
      </dgm:t>
    </dgm:pt>
    <dgm:pt modelId="{D26EBAFE-78D6-4E19-AFEC-4B7956884EB0}" type="parTrans" cxnId="{856DC453-7659-4A44-A5AB-87826D1BDE0B}">
      <dgm:prSet/>
      <dgm:spPr/>
      <dgm:t>
        <a:bodyPr/>
        <a:lstStyle/>
        <a:p>
          <a:endParaRPr lang="tr-TR"/>
        </a:p>
      </dgm:t>
    </dgm:pt>
    <dgm:pt modelId="{7EF680D5-CF78-434A-9231-5AE945BBC6A3}" type="sibTrans" cxnId="{856DC453-7659-4A44-A5AB-87826D1BDE0B}">
      <dgm:prSet/>
      <dgm:spPr/>
      <dgm:t>
        <a:bodyPr/>
        <a:lstStyle/>
        <a:p>
          <a:endParaRPr lang="tr-TR"/>
        </a:p>
      </dgm:t>
    </dgm:pt>
    <dgm:pt modelId="{312571B2-9DC2-4159-BF35-80D9EB9B1F73}">
      <dgm:prSet/>
      <dgm:spPr/>
      <dgm:t>
        <a:bodyPr/>
        <a:lstStyle/>
        <a:p>
          <a:pPr algn="l"/>
          <a:r>
            <a:rPr lang="tr-TR" b="0"/>
            <a:t>-Banka İşlemleri </a:t>
          </a:r>
        </a:p>
        <a:p>
          <a:pPr algn="l"/>
          <a:r>
            <a:rPr lang="tr-TR" b="0"/>
            <a:t>-Emanet İşlemleri (Sgk, İcra, Nafaka vb.)</a:t>
          </a:r>
        </a:p>
        <a:p>
          <a:pPr algn="l"/>
          <a:r>
            <a:rPr lang="tr-TR" b="0"/>
            <a:t>-Bütçe Gelirlerinden Red, İade ve Ayniyat İşlemleri</a:t>
          </a:r>
        </a:p>
        <a:p>
          <a:pPr algn="l"/>
          <a:r>
            <a:rPr lang="tr-TR" b="0"/>
            <a:t>-Muhasebe İşlemleri</a:t>
          </a:r>
        </a:p>
        <a:p>
          <a:pPr algn="l"/>
          <a:r>
            <a:rPr lang="tr-TR" b="0"/>
            <a:t>-Taşınır Varlık İşlemleri</a:t>
          </a:r>
        </a:p>
        <a:p>
          <a:pPr algn="l"/>
          <a:r>
            <a:rPr lang="tr-TR" b="0"/>
            <a:t>-Alacak Dosyası İşlemleri</a:t>
          </a:r>
        </a:p>
        <a:p>
          <a:pPr algn="l"/>
          <a:r>
            <a:rPr lang="tr-TR" b="0"/>
            <a:t>-Ödeme Servisi İşlemleri</a:t>
          </a:r>
        </a:p>
        <a:p>
          <a:pPr algn="l"/>
          <a:r>
            <a:rPr lang="tr-TR" b="0"/>
            <a:t>-Yapı Denetim Ödeme İşlemleri</a:t>
          </a:r>
        </a:p>
      </dgm:t>
    </dgm:pt>
    <dgm:pt modelId="{D848FE8E-D77B-4CF0-BA69-4127284FBBCB}" type="parTrans" cxnId="{72F52699-C7F7-4C4A-BAD9-35866DC18DF1}">
      <dgm:prSet/>
      <dgm:spPr/>
      <dgm:t>
        <a:bodyPr/>
        <a:lstStyle/>
        <a:p>
          <a:endParaRPr lang="tr-TR"/>
        </a:p>
      </dgm:t>
    </dgm:pt>
    <dgm:pt modelId="{CDE16E31-DEE6-4351-80B0-983F1658B082}" type="sibTrans" cxnId="{72F52699-C7F7-4C4A-BAD9-35866DC18DF1}">
      <dgm:prSet/>
      <dgm:spPr/>
      <dgm:t>
        <a:bodyPr/>
        <a:lstStyle/>
        <a:p>
          <a:endParaRPr lang="tr-TR"/>
        </a:p>
      </dgm:t>
    </dgm:pt>
    <dgm:pt modelId="{2F3FE8E9-95E4-4753-811A-58340A9179AE}">
      <dgm:prSet/>
      <dgm:spPr/>
      <dgm:t>
        <a:bodyPr/>
        <a:lstStyle/>
        <a:p>
          <a:pPr algn="l"/>
          <a:r>
            <a:rPr lang="tr-TR" b="0"/>
            <a:t>-Proje Hesabı,Özel Hesap Ödemeleri</a:t>
          </a:r>
        </a:p>
        <a:p>
          <a:pPr algn="l"/>
          <a:r>
            <a:rPr lang="tr-TR" b="0"/>
            <a:t>-Emanet İşlemleri (Sgk, İcra, Nafaka vb.)</a:t>
          </a:r>
        </a:p>
        <a:p>
          <a:pPr algn="l"/>
          <a:r>
            <a:rPr lang="tr-TR" b="0"/>
            <a:t>-DMİS İş ve İşlemleri</a:t>
          </a:r>
        </a:p>
        <a:p>
          <a:pPr algn="l"/>
          <a:r>
            <a:rPr lang="tr-TR" b="0"/>
            <a:t>-Bilgi İşlem Servisi</a:t>
          </a:r>
        </a:p>
        <a:p>
          <a:pPr algn="l"/>
          <a:r>
            <a:rPr lang="tr-TR" b="0"/>
            <a:t>-Bütçe Gelirlerinden Red, İade ve Ayniyat İşlemleri</a:t>
          </a:r>
        </a:p>
        <a:p>
          <a:pPr algn="l"/>
          <a:r>
            <a:rPr lang="tr-TR" b="0"/>
            <a:t>-Muhasebe İşlemleri</a:t>
          </a:r>
        </a:p>
        <a:p>
          <a:pPr algn="l"/>
          <a:r>
            <a:rPr lang="tr-TR" b="0"/>
            <a:t>-Taşınır Varlık İşlemleri</a:t>
          </a:r>
        </a:p>
        <a:p>
          <a:pPr algn="l"/>
          <a:r>
            <a:rPr lang="tr-TR" b="0"/>
            <a:t>-Alacak Dosyası İşlemleri</a:t>
          </a:r>
        </a:p>
        <a:p>
          <a:pPr algn="l"/>
          <a:r>
            <a:rPr lang="tr-TR" b="0"/>
            <a:t>-Ödeme Servisi İşlemleri </a:t>
          </a:r>
        </a:p>
        <a:p>
          <a:pPr algn="l"/>
          <a:r>
            <a:rPr lang="tr-TR" b="0"/>
            <a:t>-Yapı Denetim Ödeme İşlemleri</a:t>
          </a:r>
        </a:p>
      </dgm:t>
    </dgm:pt>
    <dgm:pt modelId="{71F8999C-14B2-479B-BD1C-068DF3E6E309}" type="parTrans" cxnId="{B1B9DADA-92BE-4C1C-B0EE-72787A862342}">
      <dgm:prSet/>
      <dgm:spPr/>
      <dgm:t>
        <a:bodyPr/>
        <a:lstStyle/>
        <a:p>
          <a:endParaRPr lang="tr-TR"/>
        </a:p>
      </dgm:t>
    </dgm:pt>
    <dgm:pt modelId="{B8CB2215-924A-467A-A66B-C3A879866F88}" type="sibTrans" cxnId="{B1B9DADA-92BE-4C1C-B0EE-72787A862342}">
      <dgm:prSet/>
      <dgm:spPr/>
      <dgm:t>
        <a:bodyPr/>
        <a:lstStyle/>
        <a:p>
          <a:endParaRPr lang="tr-TR"/>
        </a:p>
      </dgm:t>
    </dgm:pt>
    <dgm:pt modelId="{2039D2DB-8FB8-4786-8D60-ED4EF6B9FBFB}">
      <dgm:prSet custT="1"/>
      <dgm:spPr/>
      <dgm:t>
        <a:bodyPr/>
        <a:lstStyle/>
        <a:p>
          <a:r>
            <a:rPr lang="tr-TR" sz="1000" b="1"/>
            <a:t>BERFİN BALCI</a:t>
          </a:r>
        </a:p>
        <a:p>
          <a:r>
            <a:rPr lang="tr-TR" sz="800"/>
            <a:t>VEZNEDAR VEKİLİ</a:t>
          </a:r>
        </a:p>
      </dgm:t>
    </dgm:pt>
    <dgm:pt modelId="{FB739301-D780-4DC4-A70E-F4E780E1DAFA}" type="parTrans" cxnId="{A3882DAD-3AAC-4B75-8D26-A51B4A763DDD}">
      <dgm:prSet/>
      <dgm:spPr/>
      <dgm:t>
        <a:bodyPr/>
        <a:lstStyle/>
        <a:p>
          <a:endParaRPr lang="tr-TR"/>
        </a:p>
      </dgm:t>
    </dgm:pt>
    <dgm:pt modelId="{6D9E76EB-684D-4D02-B862-84B29CE3BC8D}" type="sibTrans" cxnId="{A3882DAD-3AAC-4B75-8D26-A51B4A763DDD}">
      <dgm:prSet/>
      <dgm:spPr/>
      <dgm:t>
        <a:bodyPr/>
        <a:lstStyle/>
        <a:p>
          <a:endParaRPr lang="tr-TR"/>
        </a:p>
      </dgm:t>
    </dgm:pt>
    <dgm:pt modelId="{5A41B891-6ED8-476A-AF68-EBEDBDB0F332}">
      <dgm:prSet/>
      <dgm:spPr/>
      <dgm:t>
        <a:bodyPr/>
        <a:lstStyle/>
        <a:p>
          <a:pPr algn="l"/>
          <a:r>
            <a:rPr lang="tr-TR" b="0"/>
            <a:t>-Yevmiye Servisi  İşlemleri</a:t>
          </a:r>
        </a:p>
        <a:p>
          <a:pPr algn="l"/>
          <a:r>
            <a:rPr lang="tr-TR" b="0"/>
            <a:t>Değerli Kağıt İşlemleri </a:t>
          </a:r>
        </a:p>
        <a:p>
          <a:pPr algn="l"/>
          <a:r>
            <a:rPr lang="tr-TR" b="0"/>
            <a:t>-Teminat Mektubu İşlemleri</a:t>
          </a:r>
        </a:p>
        <a:p>
          <a:pPr algn="l"/>
          <a:r>
            <a:rPr lang="tr-TR" b="0"/>
            <a:t>-Vezne Servisi İşlemleri</a:t>
          </a:r>
        </a:p>
        <a:p>
          <a:pPr algn="l"/>
          <a:r>
            <a:rPr lang="tr-TR" b="0"/>
            <a:t>-Yapı Denetim Ödeme İşlemleri</a:t>
          </a:r>
        </a:p>
      </dgm:t>
    </dgm:pt>
    <dgm:pt modelId="{4A0B4ED6-E333-43D7-8C24-B49A1A3B37DE}" type="parTrans" cxnId="{551A3929-3109-4304-BE88-AB4BE40717E5}">
      <dgm:prSet/>
      <dgm:spPr/>
      <dgm:t>
        <a:bodyPr/>
        <a:lstStyle/>
        <a:p>
          <a:endParaRPr lang="tr-TR"/>
        </a:p>
      </dgm:t>
    </dgm:pt>
    <dgm:pt modelId="{6360AB3F-3E2E-48B9-A0A6-BF0BB6EA7963}" type="sibTrans" cxnId="{551A3929-3109-4304-BE88-AB4BE40717E5}">
      <dgm:prSet/>
      <dgm:spPr/>
      <dgm:t>
        <a:bodyPr/>
        <a:lstStyle/>
        <a:p>
          <a:endParaRPr lang="tr-TR"/>
        </a:p>
      </dgm:t>
    </dgm:pt>
    <dgm:pt modelId="{05551145-5975-4C3C-A274-6B7774951FD5}">
      <dgm:prSet/>
      <dgm:spPr/>
      <dgm:t>
        <a:bodyPr/>
        <a:lstStyle/>
        <a:p>
          <a:pPr algn="l"/>
          <a:r>
            <a:rPr lang="tr-TR" b="0"/>
            <a:t>- KHK Büro Sekreterliği </a:t>
          </a:r>
        </a:p>
        <a:p>
          <a:pPr algn="l"/>
          <a:r>
            <a:rPr lang="tr-TR" b="0"/>
            <a:t>-Özlük İşlemleri</a:t>
          </a:r>
        </a:p>
        <a:p>
          <a:pPr algn="l"/>
          <a:r>
            <a:rPr lang="tr-TR" b="0"/>
            <a:t>-Evrak Servisi İşlemleri</a:t>
          </a:r>
        </a:p>
        <a:p>
          <a:pPr algn="l"/>
          <a:r>
            <a:rPr lang="tr-TR" b="0"/>
            <a:t>-Bilgi İşlem Servisi</a:t>
          </a:r>
        </a:p>
        <a:p>
          <a:pPr algn="l"/>
          <a:r>
            <a:rPr lang="tr-TR" b="0"/>
            <a:t>Bütçe Gelirlerinden Red, İade ve Ayniyat İşlemleri</a:t>
          </a:r>
        </a:p>
        <a:p>
          <a:pPr algn="l"/>
          <a:r>
            <a:rPr lang="tr-TR" b="0"/>
            <a:t>-Muhasebe İşlemleri</a:t>
          </a:r>
        </a:p>
        <a:p>
          <a:pPr algn="l"/>
          <a:r>
            <a:rPr lang="tr-TR" b="0"/>
            <a:t>-Taşınır Varlık İşlemleri</a:t>
          </a:r>
        </a:p>
        <a:p>
          <a:pPr algn="l"/>
          <a:r>
            <a:rPr lang="tr-TR" b="0"/>
            <a:t>-Alacak Dosyası İşlemleri</a:t>
          </a:r>
        </a:p>
        <a:p>
          <a:pPr algn="l"/>
          <a:r>
            <a:rPr lang="tr-TR" b="0"/>
            <a:t>-Ödeme Servisi İşlemleri </a:t>
          </a:r>
        </a:p>
      </dgm:t>
    </dgm:pt>
    <dgm:pt modelId="{C32CA0B9-A96E-47F0-982A-4FA9E8CBB7B0}" type="sibTrans" cxnId="{3E5CED8C-8646-4FAB-A691-441083C1FA99}">
      <dgm:prSet/>
      <dgm:spPr/>
      <dgm:t>
        <a:bodyPr/>
        <a:lstStyle/>
        <a:p>
          <a:endParaRPr lang="tr-TR"/>
        </a:p>
      </dgm:t>
    </dgm:pt>
    <dgm:pt modelId="{B27B5FCF-4BD8-4A8F-BCF6-713C241E7D90}" type="parTrans" cxnId="{3E5CED8C-8646-4FAB-A691-441083C1FA99}">
      <dgm:prSet/>
      <dgm:spPr/>
      <dgm:t>
        <a:bodyPr/>
        <a:lstStyle/>
        <a:p>
          <a:endParaRPr lang="tr-TR"/>
        </a:p>
      </dgm:t>
    </dgm:pt>
    <dgm:pt modelId="{242DB1D2-9334-4D67-BE69-A94364930B58}">
      <dgm:prSet custT="1"/>
      <dgm:spPr/>
      <dgm:t>
        <a:bodyPr/>
        <a:lstStyle/>
        <a:p>
          <a:r>
            <a:rPr lang="tr-TR" sz="1000" b="1"/>
            <a:t>SEVGİ MİL</a:t>
          </a:r>
        </a:p>
        <a:p>
          <a:r>
            <a:rPr lang="tr-TR" sz="800"/>
            <a:t>VERİ HAZIRLAMA VE KONTROL İŞLETMENİ</a:t>
          </a:r>
        </a:p>
      </dgm:t>
    </dgm:pt>
    <dgm:pt modelId="{22001DC2-5675-4EA8-933C-81F077B9EBE0}" type="sibTrans" cxnId="{A16F22EF-3E52-4353-98D8-B07680DA1ADD}">
      <dgm:prSet/>
      <dgm:spPr/>
      <dgm:t>
        <a:bodyPr/>
        <a:lstStyle/>
        <a:p>
          <a:endParaRPr lang="tr-TR"/>
        </a:p>
      </dgm:t>
    </dgm:pt>
    <dgm:pt modelId="{B2F92DE5-E3F1-40A6-BA82-9C24FC4771CA}" type="parTrans" cxnId="{A16F22EF-3E52-4353-98D8-B07680DA1ADD}">
      <dgm:prSet/>
      <dgm:spPr/>
      <dgm:t>
        <a:bodyPr/>
        <a:lstStyle/>
        <a:p>
          <a:endParaRPr lang="tr-TR"/>
        </a:p>
      </dgm:t>
    </dgm:pt>
    <dgm:pt modelId="{A3062351-4542-4987-8598-51C30FE723E5}">
      <dgm:prSet/>
      <dgm:spPr/>
      <dgm:t>
        <a:bodyPr/>
        <a:lstStyle/>
        <a:p>
          <a:r>
            <a:rPr lang="tr-TR" i="1"/>
            <a:t>GÖREVLER</a:t>
          </a:r>
          <a:endParaRPr lang="tr-TR"/>
        </a:p>
      </dgm:t>
    </dgm:pt>
    <dgm:pt modelId="{0ACBE69A-E7C2-4202-B74E-E89531154812}" type="parTrans" cxnId="{DE59AE97-FC44-4FC3-BDBE-ECBFBEB9E972}">
      <dgm:prSet/>
      <dgm:spPr/>
      <dgm:t>
        <a:bodyPr/>
        <a:lstStyle/>
        <a:p>
          <a:endParaRPr lang="tr-TR"/>
        </a:p>
      </dgm:t>
    </dgm:pt>
    <dgm:pt modelId="{9E5B58E1-6799-418E-8BED-62AC20E5B8E9}" type="sibTrans" cxnId="{DE59AE97-FC44-4FC3-BDBE-ECBFBEB9E972}">
      <dgm:prSet/>
      <dgm:spPr/>
      <dgm:t>
        <a:bodyPr/>
        <a:lstStyle/>
        <a:p>
          <a:endParaRPr lang="tr-TR"/>
        </a:p>
      </dgm:t>
    </dgm:pt>
    <dgm:pt modelId="{BB8A1771-157F-4D41-8CB2-7A7283657EFF}">
      <dgm:prSet/>
      <dgm:spPr/>
      <dgm:t>
        <a:bodyPr/>
        <a:lstStyle/>
        <a:p>
          <a:r>
            <a:rPr lang="tr-TR" i="1"/>
            <a:t>GÖREVLER</a:t>
          </a:r>
          <a:endParaRPr lang="tr-TR"/>
        </a:p>
      </dgm:t>
    </dgm:pt>
    <dgm:pt modelId="{46CCC71B-F862-4D31-BA47-053638C60814}" type="parTrans" cxnId="{D3718D7D-71D2-4695-AC53-B32387983E29}">
      <dgm:prSet/>
      <dgm:spPr/>
      <dgm:t>
        <a:bodyPr/>
        <a:lstStyle/>
        <a:p>
          <a:endParaRPr lang="tr-TR"/>
        </a:p>
      </dgm:t>
    </dgm:pt>
    <dgm:pt modelId="{C2F2A5CA-8F0E-461E-8C92-885D9DC8AB48}" type="sibTrans" cxnId="{D3718D7D-71D2-4695-AC53-B32387983E29}">
      <dgm:prSet/>
      <dgm:spPr/>
      <dgm:t>
        <a:bodyPr/>
        <a:lstStyle/>
        <a:p>
          <a:endParaRPr lang="tr-TR"/>
        </a:p>
      </dgm:t>
    </dgm:pt>
    <dgm:pt modelId="{057B7731-FDF7-41E1-BB5E-6468CDF909B7}">
      <dgm:prSet/>
      <dgm:spPr/>
      <dgm:t>
        <a:bodyPr/>
        <a:lstStyle/>
        <a:p>
          <a:r>
            <a:rPr lang="tr-TR" i="1"/>
            <a:t>GÖREVLER</a:t>
          </a:r>
          <a:endParaRPr lang="tr-TR"/>
        </a:p>
      </dgm:t>
    </dgm:pt>
    <dgm:pt modelId="{E312F7CB-4EEB-45D4-86CF-3C34396E1000}" type="parTrans" cxnId="{31941721-5686-4358-8E33-20FDB66AF2CF}">
      <dgm:prSet/>
      <dgm:spPr/>
      <dgm:t>
        <a:bodyPr/>
        <a:lstStyle/>
        <a:p>
          <a:endParaRPr lang="tr-TR"/>
        </a:p>
      </dgm:t>
    </dgm:pt>
    <dgm:pt modelId="{181D2EA3-FE97-4F6B-9F4A-CB992C78B525}" type="sibTrans" cxnId="{31941721-5686-4358-8E33-20FDB66AF2CF}">
      <dgm:prSet/>
      <dgm:spPr/>
      <dgm:t>
        <a:bodyPr/>
        <a:lstStyle/>
        <a:p>
          <a:endParaRPr lang="tr-TR"/>
        </a:p>
      </dgm:t>
    </dgm:pt>
    <dgm:pt modelId="{37D2E787-E86A-491C-8270-2973D4CC99F1}">
      <dgm:prSet/>
      <dgm:spPr/>
      <dgm:t>
        <a:bodyPr/>
        <a:lstStyle/>
        <a:p>
          <a:r>
            <a:rPr lang="tr-TR" i="1"/>
            <a:t>GÖREVLER</a:t>
          </a:r>
          <a:endParaRPr lang="tr-TR"/>
        </a:p>
      </dgm:t>
    </dgm:pt>
    <dgm:pt modelId="{C8B5BEB5-B0FA-489F-BC37-C291D73933A6}" type="parTrans" cxnId="{6F91FA29-9A00-4D54-B535-924345650C91}">
      <dgm:prSet/>
      <dgm:spPr/>
      <dgm:t>
        <a:bodyPr/>
        <a:lstStyle/>
        <a:p>
          <a:endParaRPr lang="tr-TR"/>
        </a:p>
      </dgm:t>
    </dgm:pt>
    <dgm:pt modelId="{35C22097-0B61-4F93-840B-F1958BEC7B17}" type="sibTrans" cxnId="{6F91FA29-9A00-4D54-B535-924345650C91}">
      <dgm:prSet/>
      <dgm:spPr/>
      <dgm:t>
        <a:bodyPr/>
        <a:lstStyle/>
        <a:p>
          <a:endParaRPr lang="tr-TR"/>
        </a:p>
      </dgm:t>
    </dgm:pt>
    <dgm:pt modelId="{0CA58D06-A574-461A-A406-77EDC7877C16}">
      <dgm:prSet/>
      <dgm:spPr/>
      <dgm:t>
        <a:bodyPr/>
        <a:lstStyle/>
        <a:p>
          <a:r>
            <a:rPr lang="tr-TR" i="1"/>
            <a:t>GÖREVLER</a:t>
          </a:r>
          <a:endParaRPr lang="tr-TR"/>
        </a:p>
      </dgm:t>
    </dgm:pt>
    <dgm:pt modelId="{741A9BB1-4295-464F-9803-6700F7CDF34F}" type="parTrans" cxnId="{8517C44F-7E2B-4A22-B480-6D5CC5CAF4E1}">
      <dgm:prSet/>
      <dgm:spPr/>
      <dgm:t>
        <a:bodyPr/>
        <a:lstStyle/>
        <a:p>
          <a:endParaRPr lang="tr-TR"/>
        </a:p>
      </dgm:t>
    </dgm:pt>
    <dgm:pt modelId="{8E8DEE91-1C35-486F-BB9E-CB6805364578}" type="sibTrans" cxnId="{8517C44F-7E2B-4A22-B480-6D5CC5CAF4E1}">
      <dgm:prSet/>
      <dgm:spPr/>
      <dgm:t>
        <a:bodyPr/>
        <a:lstStyle/>
        <a:p>
          <a:endParaRPr lang="tr-TR"/>
        </a:p>
      </dgm:t>
    </dgm:pt>
    <dgm:pt modelId="{0DE73575-0915-41CB-A41F-07D050AEE011}" type="pres">
      <dgm:prSet presAssocID="{5226EC0A-B9E9-4B70-BBAD-1BE6C0043E4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262BD168-4C33-4995-8E2D-2F248DBD8734}" type="pres">
      <dgm:prSet presAssocID="{DE93921B-74FA-4583-BA3D-82721C9787A8}" presName="hierRoot1" presStyleCnt="0">
        <dgm:presLayoutVars>
          <dgm:hierBranch val="init"/>
        </dgm:presLayoutVars>
      </dgm:prSet>
      <dgm:spPr/>
    </dgm:pt>
    <dgm:pt modelId="{600EB3E3-B48C-4F95-B5F1-78CDBDCE67C3}" type="pres">
      <dgm:prSet presAssocID="{DE93921B-74FA-4583-BA3D-82721C9787A8}" presName="rootComposite1" presStyleCnt="0"/>
      <dgm:spPr/>
    </dgm:pt>
    <dgm:pt modelId="{4A5D43FF-EF47-417E-B00D-EDBE0FE72C28}" type="pres">
      <dgm:prSet presAssocID="{DE93921B-74FA-4583-BA3D-82721C9787A8}" presName="rootText1" presStyleLbl="node0" presStyleIdx="0" presStyleCnt="6" custScaleX="311610" custScaleY="161512" custLinFactX="1387" custLinFactNeighborX="100000" custLinFactNeighborY="-1758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397BF4D-CAC8-4B37-873E-20C795204046}" type="pres">
      <dgm:prSet presAssocID="{DE93921B-74FA-4583-BA3D-82721C9787A8}" presName="rootConnector1" presStyleLbl="node1" presStyleIdx="0" presStyleCnt="0"/>
      <dgm:spPr/>
      <dgm:t>
        <a:bodyPr/>
        <a:lstStyle/>
        <a:p>
          <a:endParaRPr lang="tr-TR"/>
        </a:p>
      </dgm:t>
    </dgm:pt>
    <dgm:pt modelId="{C0EB9E2A-07A2-44C1-968A-C269B59C8194}" type="pres">
      <dgm:prSet presAssocID="{DE93921B-74FA-4583-BA3D-82721C9787A8}" presName="hierChild2" presStyleCnt="0"/>
      <dgm:spPr/>
    </dgm:pt>
    <dgm:pt modelId="{8DE28FA4-9087-4B4B-BC1B-B77E412DE662}" type="pres">
      <dgm:prSet presAssocID="{6B7304A9-591C-43FA-8DC3-489BC1C80735}" presName="Name37" presStyleLbl="parChTrans1D2" presStyleIdx="0" presStyleCnt="6"/>
      <dgm:spPr/>
      <dgm:t>
        <a:bodyPr/>
        <a:lstStyle/>
        <a:p>
          <a:endParaRPr lang="tr-TR"/>
        </a:p>
      </dgm:t>
    </dgm:pt>
    <dgm:pt modelId="{DAC16E37-87DB-4C6F-8EF8-05CCE5897E7B}" type="pres">
      <dgm:prSet presAssocID="{71603F26-D00E-4690-B3F0-C8B388EC0C78}" presName="hierRoot2" presStyleCnt="0">
        <dgm:presLayoutVars>
          <dgm:hierBranch val="init"/>
        </dgm:presLayoutVars>
      </dgm:prSet>
      <dgm:spPr/>
    </dgm:pt>
    <dgm:pt modelId="{55141337-9C1A-4BAC-98A7-8A07B3B19E02}" type="pres">
      <dgm:prSet presAssocID="{71603F26-D00E-4690-B3F0-C8B388EC0C78}" presName="rootComposite" presStyleCnt="0"/>
      <dgm:spPr/>
    </dgm:pt>
    <dgm:pt modelId="{FFCACDC5-3C82-456E-B4D5-26E565CA1FBC}" type="pres">
      <dgm:prSet presAssocID="{71603F26-D00E-4690-B3F0-C8B388EC0C78}" presName="rootText" presStyleLbl="node2" presStyleIdx="0" presStyleCnt="5" custLinFactNeighborX="13490" custLinFactNeighborY="1349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E1DD885-E2FC-4113-ACBB-2184218273C8}" type="pres">
      <dgm:prSet presAssocID="{71603F26-D00E-4690-B3F0-C8B388EC0C78}" presName="rootConnector" presStyleLbl="node2" presStyleIdx="0" presStyleCnt="5"/>
      <dgm:spPr/>
      <dgm:t>
        <a:bodyPr/>
        <a:lstStyle/>
        <a:p>
          <a:endParaRPr lang="tr-TR"/>
        </a:p>
      </dgm:t>
    </dgm:pt>
    <dgm:pt modelId="{0F6651D3-0610-43F9-9BBD-7638F529F16F}" type="pres">
      <dgm:prSet presAssocID="{71603F26-D00E-4690-B3F0-C8B388EC0C78}" presName="hierChild4" presStyleCnt="0"/>
      <dgm:spPr/>
    </dgm:pt>
    <dgm:pt modelId="{5CD6A5E3-95CD-488A-9CF7-6E1490DAD7CC}" type="pres">
      <dgm:prSet presAssocID="{B27B5FCF-4BD8-4A8F-BCF6-713C241E7D90}" presName="Name37" presStyleLbl="parChTrans1D3" presStyleIdx="0" presStyleCnt="5"/>
      <dgm:spPr/>
      <dgm:t>
        <a:bodyPr/>
        <a:lstStyle/>
        <a:p>
          <a:endParaRPr lang="tr-TR"/>
        </a:p>
      </dgm:t>
    </dgm:pt>
    <dgm:pt modelId="{018AFBC6-FA1A-4E60-803F-E3A85A855231}" type="pres">
      <dgm:prSet presAssocID="{05551145-5975-4C3C-A274-6B7774951FD5}" presName="hierRoot2" presStyleCnt="0">
        <dgm:presLayoutVars>
          <dgm:hierBranch val="init"/>
        </dgm:presLayoutVars>
      </dgm:prSet>
      <dgm:spPr/>
    </dgm:pt>
    <dgm:pt modelId="{2FE6713E-9A11-40C7-8B40-DDCC96CD237D}" type="pres">
      <dgm:prSet presAssocID="{05551145-5975-4C3C-A274-6B7774951FD5}" presName="rootComposite" presStyleCnt="0"/>
      <dgm:spPr/>
    </dgm:pt>
    <dgm:pt modelId="{C5B04138-7165-4C4D-8DD1-C855D33C884F}" type="pres">
      <dgm:prSet presAssocID="{05551145-5975-4C3C-A274-6B7774951FD5}" presName="rootText" presStyleLbl="node3" presStyleIdx="0" presStyleCnt="5" custScaleY="329619" custLinFactNeighborX="13046" custLinFactNeighborY="1838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5D922B9-7ECF-4E2D-8137-578F735F623C}" type="pres">
      <dgm:prSet presAssocID="{05551145-5975-4C3C-A274-6B7774951FD5}" presName="rootConnector" presStyleLbl="node3" presStyleIdx="0" presStyleCnt="5"/>
      <dgm:spPr/>
      <dgm:t>
        <a:bodyPr/>
        <a:lstStyle/>
        <a:p>
          <a:endParaRPr lang="tr-TR"/>
        </a:p>
      </dgm:t>
    </dgm:pt>
    <dgm:pt modelId="{DAC1886F-23F0-4996-9036-E2C6F0DB854D}" type="pres">
      <dgm:prSet presAssocID="{05551145-5975-4C3C-A274-6B7774951FD5}" presName="hierChild4" presStyleCnt="0"/>
      <dgm:spPr/>
    </dgm:pt>
    <dgm:pt modelId="{983EF2F5-C56D-44B6-A3EB-19A3A8E82A30}" type="pres">
      <dgm:prSet presAssocID="{05551145-5975-4C3C-A274-6B7774951FD5}" presName="hierChild5" presStyleCnt="0"/>
      <dgm:spPr/>
    </dgm:pt>
    <dgm:pt modelId="{E7C5CF8C-EBD2-4FE0-A29A-8E0588C3878A}" type="pres">
      <dgm:prSet presAssocID="{71603F26-D00E-4690-B3F0-C8B388EC0C78}" presName="hierChild5" presStyleCnt="0"/>
      <dgm:spPr/>
    </dgm:pt>
    <dgm:pt modelId="{658EE6F7-937C-405F-8349-B2B5E8DD7D92}" type="pres">
      <dgm:prSet presAssocID="{F11A38E9-EF56-4741-B195-993676FB5679}" presName="Name37" presStyleLbl="parChTrans1D2" presStyleIdx="1" presStyleCnt="6"/>
      <dgm:spPr/>
      <dgm:t>
        <a:bodyPr/>
        <a:lstStyle/>
        <a:p>
          <a:endParaRPr lang="tr-TR"/>
        </a:p>
      </dgm:t>
    </dgm:pt>
    <dgm:pt modelId="{EA441BA1-E49D-4645-875C-71BD1CA555D5}" type="pres">
      <dgm:prSet presAssocID="{1F5A725B-B171-4F0D-B30C-1B83DEFAB30E}" presName="hierRoot2" presStyleCnt="0">
        <dgm:presLayoutVars>
          <dgm:hierBranch val="init"/>
        </dgm:presLayoutVars>
      </dgm:prSet>
      <dgm:spPr/>
    </dgm:pt>
    <dgm:pt modelId="{9298D72C-0F6C-4818-991C-53A6CA919714}" type="pres">
      <dgm:prSet presAssocID="{1F5A725B-B171-4F0D-B30C-1B83DEFAB30E}" presName="rootComposite" presStyleCnt="0"/>
      <dgm:spPr/>
    </dgm:pt>
    <dgm:pt modelId="{4A1578E5-F200-4446-9AA6-EFE4A0D62276}" type="pres">
      <dgm:prSet presAssocID="{1F5A725B-B171-4F0D-B30C-1B83DEFAB30E}" presName="rootText" presStyleLbl="node2" presStyleIdx="1" presStyleCnt="5" custLinFactNeighborX="56410" custLinFactNeighborY="1349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E1A8B30-9D70-47FD-8F2E-5A142B0C1325}" type="pres">
      <dgm:prSet presAssocID="{1F5A725B-B171-4F0D-B30C-1B83DEFAB30E}" presName="rootConnector" presStyleLbl="node2" presStyleIdx="1" presStyleCnt="5"/>
      <dgm:spPr/>
      <dgm:t>
        <a:bodyPr/>
        <a:lstStyle/>
        <a:p>
          <a:endParaRPr lang="tr-TR"/>
        </a:p>
      </dgm:t>
    </dgm:pt>
    <dgm:pt modelId="{ADE61E75-AD81-4F54-BB0C-082A3DF10C44}" type="pres">
      <dgm:prSet presAssocID="{1F5A725B-B171-4F0D-B30C-1B83DEFAB30E}" presName="hierChild4" presStyleCnt="0"/>
      <dgm:spPr/>
    </dgm:pt>
    <dgm:pt modelId="{D4F53556-E961-47E2-9CB9-D54CE8F1328C}" type="pres">
      <dgm:prSet presAssocID="{D26EBAFE-78D6-4E19-AFEC-4B7956884EB0}" presName="Name37" presStyleLbl="parChTrans1D3" presStyleIdx="1" presStyleCnt="5"/>
      <dgm:spPr/>
      <dgm:t>
        <a:bodyPr/>
        <a:lstStyle/>
        <a:p>
          <a:endParaRPr lang="tr-TR"/>
        </a:p>
      </dgm:t>
    </dgm:pt>
    <dgm:pt modelId="{CA149244-3A14-4E88-8B90-4E7308714827}" type="pres">
      <dgm:prSet presAssocID="{9648BF8F-F87A-450B-AFED-51979C20A24E}" presName="hierRoot2" presStyleCnt="0">
        <dgm:presLayoutVars>
          <dgm:hierBranch val="init"/>
        </dgm:presLayoutVars>
      </dgm:prSet>
      <dgm:spPr/>
    </dgm:pt>
    <dgm:pt modelId="{2D9A994E-4E00-4D63-9A2D-CD34495BBC60}" type="pres">
      <dgm:prSet presAssocID="{9648BF8F-F87A-450B-AFED-51979C20A24E}" presName="rootComposite" presStyleCnt="0"/>
      <dgm:spPr/>
    </dgm:pt>
    <dgm:pt modelId="{C2D08D98-5C6C-4FA5-91FC-F80F15A4E6D2}" type="pres">
      <dgm:prSet presAssocID="{9648BF8F-F87A-450B-AFED-51979C20A24E}" presName="rootText" presStyleLbl="node3" presStyleIdx="1" presStyleCnt="5" custScaleY="329893" custLinFactNeighborX="54711" custLinFactNeighborY="1695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1A9ED8F-C280-460E-89DD-9A4ACFEF855E}" type="pres">
      <dgm:prSet presAssocID="{9648BF8F-F87A-450B-AFED-51979C20A24E}" presName="rootConnector" presStyleLbl="node3" presStyleIdx="1" presStyleCnt="5"/>
      <dgm:spPr/>
      <dgm:t>
        <a:bodyPr/>
        <a:lstStyle/>
        <a:p>
          <a:endParaRPr lang="tr-TR"/>
        </a:p>
      </dgm:t>
    </dgm:pt>
    <dgm:pt modelId="{D5CA4D18-911D-45D5-B8D3-1B0529B57068}" type="pres">
      <dgm:prSet presAssocID="{9648BF8F-F87A-450B-AFED-51979C20A24E}" presName="hierChild4" presStyleCnt="0"/>
      <dgm:spPr/>
    </dgm:pt>
    <dgm:pt modelId="{13F0001F-C818-41CA-A168-053DC4DA45C8}" type="pres">
      <dgm:prSet presAssocID="{9648BF8F-F87A-450B-AFED-51979C20A24E}" presName="hierChild5" presStyleCnt="0"/>
      <dgm:spPr/>
    </dgm:pt>
    <dgm:pt modelId="{86E82226-0DA8-43AE-87F9-780720AD55FE}" type="pres">
      <dgm:prSet presAssocID="{1F5A725B-B171-4F0D-B30C-1B83DEFAB30E}" presName="hierChild5" presStyleCnt="0"/>
      <dgm:spPr/>
    </dgm:pt>
    <dgm:pt modelId="{23E1BB7E-DB88-4F55-9B46-11BF88C55F5A}" type="pres">
      <dgm:prSet presAssocID="{B2F92DE5-E3F1-40A6-BA82-9C24FC4771CA}" presName="Name37" presStyleLbl="parChTrans1D2" presStyleIdx="2" presStyleCnt="6"/>
      <dgm:spPr/>
      <dgm:t>
        <a:bodyPr/>
        <a:lstStyle/>
        <a:p>
          <a:endParaRPr lang="tr-TR"/>
        </a:p>
      </dgm:t>
    </dgm:pt>
    <dgm:pt modelId="{EB2AD789-09B0-4C38-BF46-F29CE6393B2F}" type="pres">
      <dgm:prSet presAssocID="{242DB1D2-9334-4D67-BE69-A94364930B58}" presName="hierRoot2" presStyleCnt="0">
        <dgm:presLayoutVars>
          <dgm:hierBranch val="init"/>
        </dgm:presLayoutVars>
      </dgm:prSet>
      <dgm:spPr/>
    </dgm:pt>
    <dgm:pt modelId="{9CE85A55-F53D-48FF-B815-ADEF1B574810}" type="pres">
      <dgm:prSet presAssocID="{242DB1D2-9334-4D67-BE69-A94364930B58}" presName="rootComposite" presStyleCnt="0"/>
      <dgm:spPr/>
    </dgm:pt>
    <dgm:pt modelId="{0224E771-85F8-48FF-B94E-3F190C01F8DA}" type="pres">
      <dgm:prSet presAssocID="{242DB1D2-9334-4D67-BE69-A94364930B58}" presName="rootText" presStyleLbl="node2" presStyleIdx="2" presStyleCnt="5" custLinFactX="100000" custLinFactNeighborX="167394" custLinFactNeighborY="949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0C08A7D-2B1F-4CF0-88F2-5D2B4FE2872D}" type="pres">
      <dgm:prSet presAssocID="{242DB1D2-9334-4D67-BE69-A94364930B58}" presName="rootConnector" presStyleLbl="node2" presStyleIdx="2" presStyleCnt="5"/>
      <dgm:spPr/>
      <dgm:t>
        <a:bodyPr/>
        <a:lstStyle/>
        <a:p>
          <a:endParaRPr lang="tr-TR"/>
        </a:p>
      </dgm:t>
    </dgm:pt>
    <dgm:pt modelId="{027906B5-0AC2-4845-A5B3-6EC0E1421804}" type="pres">
      <dgm:prSet presAssocID="{242DB1D2-9334-4D67-BE69-A94364930B58}" presName="hierChild4" presStyleCnt="0"/>
      <dgm:spPr/>
    </dgm:pt>
    <dgm:pt modelId="{F3B47BA3-CE83-492F-B16C-0FB33B3BE559}" type="pres">
      <dgm:prSet presAssocID="{D848FE8E-D77B-4CF0-BA69-4127284FBBCB}" presName="Name37" presStyleLbl="parChTrans1D3" presStyleIdx="2" presStyleCnt="5"/>
      <dgm:spPr/>
      <dgm:t>
        <a:bodyPr/>
        <a:lstStyle/>
        <a:p>
          <a:endParaRPr lang="tr-TR"/>
        </a:p>
      </dgm:t>
    </dgm:pt>
    <dgm:pt modelId="{3F2A8815-77C6-4C42-A59B-D09125B593F6}" type="pres">
      <dgm:prSet presAssocID="{312571B2-9DC2-4159-BF35-80D9EB9B1F73}" presName="hierRoot2" presStyleCnt="0">
        <dgm:presLayoutVars>
          <dgm:hierBranch val="init"/>
        </dgm:presLayoutVars>
      </dgm:prSet>
      <dgm:spPr/>
    </dgm:pt>
    <dgm:pt modelId="{189FD38A-174F-4E21-856F-DF2368F07BDF}" type="pres">
      <dgm:prSet presAssocID="{312571B2-9DC2-4159-BF35-80D9EB9B1F73}" presName="rootComposite" presStyleCnt="0"/>
      <dgm:spPr/>
    </dgm:pt>
    <dgm:pt modelId="{4EC9BED4-BCEE-412C-B5F1-8FB31E608D22}" type="pres">
      <dgm:prSet presAssocID="{312571B2-9DC2-4159-BF35-80D9EB9B1F73}" presName="rootText" presStyleLbl="node3" presStyleIdx="2" presStyleCnt="5" custScaleY="332841" custLinFactX="100000" custLinFactNeighborX="168564" custLinFactNeighborY="1908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E1967B3-673D-43E4-B275-14DBC0B14F2C}" type="pres">
      <dgm:prSet presAssocID="{312571B2-9DC2-4159-BF35-80D9EB9B1F73}" presName="rootConnector" presStyleLbl="node3" presStyleIdx="2" presStyleCnt="5"/>
      <dgm:spPr/>
      <dgm:t>
        <a:bodyPr/>
        <a:lstStyle/>
        <a:p>
          <a:endParaRPr lang="tr-TR"/>
        </a:p>
      </dgm:t>
    </dgm:pt>
    <dgm:pt modelId="{6C1A9E9D-23DF-41E1-B5B4-68D30CE01E51}" type="pres">
      <dgm:prSet presAssocID="{312571B2-9DC2-4159-BF35-80D9EB9B1F73}" presName="hierChild4" presStyleCnt="0"/>
      <dgm:spPr/>
    </dgm:pt>
    <dgm:pt modelId="{EA80CAC3-42C0-4C7B-9012-D88951E2F6F3}" type="pres">
      <dgm:prSet presAssocID="{312571B2-9DC2-4159-BF35-80D9EB9B1F73}" presName="hierChild5" presStyleCnt="0"/>
      <dgm:spPr/>
    </dgm:pt>
    <dgm:pt modelId="{BD4F4FEC-E6D9-4944-89C4-8780F744BF72}" type="pres">
      <dgm:prSet presAssocID="{242DB1D2-9334-4D67-BE69-A94364930B58}" presName="hierChild5" presStyleCnt="0"/>
      <dgm:spPr/>
    </dgm:pt>
    <dgm:pt modelId="{94111421-CAA7-4EB2-93DA-7E752AEC105A}" type="pres">
      <dgm:prSet presAssocID="{1919A425-9EA2-4712-94A2-178BFB68520E}" presName="Name37" presStyleLbl="parChTrans1D2" presStyleIdx="3" presStyleCnt="6"/>
      <dgm:spPr/>
      <dgm:t>
        <a:bodyPr/>
        <a:lstStyle/>
        <a:p>
          <a:endParaRPr lang="tr-TR"/>
        </a:p>
      </dgm:t>
    </dgm:pt>
    <dgm:pt modelId="{A47B343D-123C-4748-ADC6-7FD83CACE6DE}" type="pres">
      <dgm:prSet presAssocID="{F61F8E14-61FE-47F8-B469-6914E1668DF5}" presName="hierRoot2" presStyleCnt="0">
        <dgm:presLayoutVars>
          <dgm:hierBranch val="init"/>
        </dgm:presLayoutVars>
      </dgm:prSet>
      <dgm:spPr/>
    </dgm:pt>
    <dgm:pt modelId="{40E92DFE-1FA3-4C52-8BA9-9A14F575F961}" type="pres">
      <dgm:prSet presAssocID="{F61F8E14-61FE-47F8-B469-6914E1668DF5}" presName="rootComposite" presStyleCnt="0"/>
      <dgm:spPr/>
    </dgm:pt>
    <dgm:pt modelId="{E557F211-EBEA-41C2-BCAC-EFCAAE7C808B}" type="pres">
      <dgm:prSet presAssocID="{F61F8E14-61FE-47F8-B469-6914E1668DF5}" presName="rootText" presStyleLbl="node2" presStyleIdx="3" presStyleCnt="5" custLinFactNeighborX="-19765" custLinFactNeighborY="1403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2D876DB-DE26-4C40-82E9-C24EB90D710C}" type="pres">
      <dgm:prSet presAssocID="{F61F8E14-61FE-47F8-B469-6914E1668DF5}" presName="rootConnector" presStyleLbl="node2" presStyleIdx="3" presStyleCnt="5"/>
      <dgm:spPr/>
      <dgm:t>
        <a:bodyPr/>
        <a:lstStyle/>
        <a:p>
          <a:endParaRPr lang="tr-TR"/>
        </a:p>
      </dgm:t>
    </dgm:pt>
    <dgm:pt modelId="{CD039562-A585-487C-B0F3-26015945EAE8}" type="pres">
      <dgm:prSet presAssocID="{F61F8E14-61FE-47F8-B469-6914E1668DF5}" presName="hierChild4" presStyleCnt="0"/>
      <dgm:spPr/>
    </dgm:pt>
    <dgm:pt modelId="{30DC7F96-C17B-4FB7-916F-15FB69C8F43C}" type="pres">
      <dgm:prSet presAssocID="{71F8999C-14B2-479B-BD1C-068DF3E6E309}" presName="Name37" presStyleLbl="parChTrans1D3" presStyleIdx="3" presStyleCnt="5"/>
      <dgm:spPr/>
      <dgm:t>
        <a:bodyPr/>
        <a:lstStyle/>
        <a:p>
          <a:endParaRPr lang="tr-TR"/>
        </a:p>
      </dgm:t>
    </dgm:pt>
    <dgm:pt modelId="{85DA1F7F-808A-4072-80A0-77C69D251316}" type="pres">
      <dgm:prSet presAssocID="{2F3FE8E9-95E4-4753-811A-58340A9179AE}" presName="hierRoot2" presStyleCnt="0">
        <dgm:presLayoutVars>
          <dgm:hierBranch val="init"/>
        </dgm:presLayoutVars>
      </dgm:prSet>
      <dgm:spPr/>
    </dgm:pt>
    <dgm:pt modelId="{9DABF890-54C0-4B99-92A4-C39C53F1F929}" type="pres">
      <dgm:prSet presAssocID="{2F3FE8E9-95E4-4753-811A-58340A9179AE}" presName="rootComposite" presStyleCnt="0"/>
      <dgm:spPr/>
    </dgm:pt>
    <dgm:pt modelId="{667A39EB-C837-47BD-AB30-B23C258778FD}" type="pres">
      <dgm:prSet presAssocID="{2F3FE8E9-95E4-4753-811A-58340A9179AE}" presName="rootText" presStyleLbl="node3" presStyleIdx="3" presStyleCnt="5" custScaleY="330467" custLinFactNeighborX="-21479" custLinFactNeighborY="1959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8CE73B5-2B33-4FBC-BA3A-084DA4A4928E}" type="pres">
      <dgm:prSet presAssocID="{2F3FE8E9-95E4-4753-811A-58340A9179AE}" presName="rootConnector" presStyleLbl="node3" presStyleIdx="3" presStyleCnt="5"/>
      <dgm:spPr/>
      <dgm:t>
        <a:bodyPr/>
        <a:lstStyle/>
        <a:p>
          <a:endParaRPr lang="tr-TR"/>
        </a:p>
      </dgm:t>
    </dgm:pt>
    <dgm:pt modelId="{EDD86892-89BC-49DF-B108-30DE0EB0A042}" type="pres">
      <dgm:prSet presAssocID="{2F3FE8E9-95E4-4753-811A-58340A9179AE}" presName="hierChild4" presStyleCnt="0"/>
      <dgm:spPr/>
    </dgm:pt>
    <dgm:pt modelId="{9C65BF08-5B9B-4695-B629-CE28AA1CA2DE}" type="pres">
      <dgm:prSet presAssocID="{2F3FE8E9-95E4-4753-811A-58340A9179AE}" presName="hierChild5" presStyleCnt="0"/>
      <dgm:spPr/>
    </dgm:pt>
    <dgm:pt modelId="{5D9FFF8F-9386-4271-807F-699ADB10AE6E}" type="pres">
      <dgm:prSet presAssocID="{F61F8E14-61FE-47F8-B469-6914E1668DF5}" presName="hierChild5" presStyleCnt="0"/>
      <dgm:spPr/>
    </dgm:pt>
    <dgm:pt modelId="{A700589D-B75D-4D7E-8C73-372A1FDF0CDC}" type="pres">
      <dgm:prSet presAssocID="{FB739301-D780-4DC4-A70E-F4E780E1DAFA}" presName="Name37" presStyleLbl="parChTrans1D2" presStyleIdx="4" presStyleCnt="6"/>
      <dgm:spPr/>
      <dgm:t>
        <a:bodyPr/>
        <a:lstStyle/>
        <a:p>
          <a:endParaRPr lang="tr-TR"/>
        </a:p>
      </dgm:t>
    </dgm:pt>
    <dgm:pt modelId="{4CCDBFD6-A50A-42A3-AC05-D8EB23C6840E}" type="pres">
      <dgm:prSet presAssocID="{2039D2DB-8FB8-4786-8D60-ED4EF6B9FBFB}" presName="hierRoot2" presStyleCnt="0">
        <dgm:presLayoutVars>
          <dgm:hierBranch val="init"/>
        </dgm:presLayoutVars>
      </dgm:prSet>
      <dgm:spPr/>
    </dgm:pt>
    <dgm:pt modelId="{6301FAFA-969E-45AB-A2DA-3887D970AB81}" type="pres">
      <dgm:prSet presAssocID="{2039D2DB-8FB8-4786-8D60-ED4EF6B9FBFB}" presName="rootComposite" presStyleCnt="0"/>
      <dgm:spPr/>
    </dgm:pt>
    <dgm:pt modelId="{0AA245B2-AC8D-42FB-BAD2-93B3B732D269}" type="pres">
      <dgm:prSet presAssocID="{2039D2DB-8FB8-4786-8D60-ED4EF6B9FBFB}" presName="rootText" presStyleLbl="node2" presStyleIdx="4" presStyleCnt="5" custLinFactX="100000" custLinFactNeighborX="104051" custLinFactNeighborY="737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5B3284D-FD3A-4175-932C-0B742960FE72}" type="pres">
      <dgm:prSet presAssocID="{2039D2DB-8FB8-4786-8D60-ED4EF6B9FBFB}" presName="rootConnector" presStyleLbl="node2" presStyleIdx="4" presStyleCnt="5"/>
      <dgm:spPr/>
      <dgm:t>
        <a:bodyPr/>
        <a:lstStyle/>
        <a:p>
          <a:endParaRPr lang="tr-TR"/>
        </a:p>
      </dgm:t>
    </dgm:pt>
    <dgm:pt modelId="{7A92B2DF-17BC-4FA4-A931-477A5FF520C8}" type="pres">
      <dgm:prSet presAssocID="{2039D2DB-8FB8-4786-8D60-ED4EF6B9FBFB}" presName="hierChild4" presStyleCnt="0"/>
      <dgm:spPr/>
    </dgm:pt>
    <dgm:pt modelId="{F6A93949-1A57-4CE9-87B8-E1C8862D7C65}" type="pres">
      <dgm:prSet presAssocID="{4A0B4ED6-E333-43D7-8C24-B49A1A3B37DE}" presName="Name37" presStyleLbl="parChTrans1D3" presStyleIdx="4" presStyleCnt="5"/>
      <dgm:spPr/>
      <dgm:t>
        <a:bodyPr/>
        <a:lstStyle/>
        <a:p>
          <a:endParaRPr lang="tr-TR"/>
        </a:p>
      </dgm:t>
    </dgm:pt>
    <dgm:pt modelId="{F0B5201C-4757-4511-8ECC-254F4191B7FA}" type="pres">
      <dgm:prSet presAssocID="{5A41B891-6ED8-476A-AF68-EBEDBDB0F332}" presName="hierRoot2" presStyleCnt="0">
        <dgm:presLayoutVars>
          <dgm:hierBranch val="init"/>
        </dgm:presLayoutVars>
      </dgm:prSet>
      <dgm:spPr/>
    </dgm:pt>
    <dgm:pt modelId="{10F22291-3328-4D90-A30D-FA0036F0ACBA}" type="pres">
      <dgm:prSet presAssocID="{5A41B891-6ED8-476A-AF68-EBEDBDB0F332}" presName="rootComposite" presStyleCnt="0"/>
      <dgm:spPr/>
    </dgm:pt>
    <dgm:pt modelId="{F6FB0ABE-64ED-4689-B120-F2890C539967}" type="pres">
      <dgm:prSet presAssocID="{5A41B891-6ED8-476A-AF68-EBEDBDB0F332}" presName="rootText" presStyleLbl="node3" presStyleIdx="4" presStyleCnt="5" custScaleY="332841" custLinFactX="100000" custLinFactNeighborX="106034" custLinFactNeighborY="1359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DE1C89E-3F93-4655-A994-FBF2636116EC}" type="pres">
      <dgm:prSet presAssocID="{5A41B891-6ED8-476A-AF68-EBEDBDB0F332}" presName="rootConnector" presStyleLbl="node3" presStyleIdx="4" presStyleCnt="5"/>
      <dgm:spPr/>
      <dgm:t>
        <a:bodyPr/>
        <a:lstStyle/>
        <a:p>
          <a:endParaRPr lang="tr-TR"/>
        </a:p>
      </dgm:t>
    </dgm:pt>
    <dgm:pt modelId="{652F253F-A0E5-4A76-9F87-02A90BEA9827}" type="pres">
      <dgm:prSet presAssocID="{5A41B891-6ED8-476A-AF68-EBEDBDB0F332}" presName="hierChild4" presStyleCnt="0"/>
      <dgm:spPr/>
    </dgm:pt>
    <dgm:pt modelId="{FA34D64B-F03E-4E48-8CBF-994586D4D7EB}" type="pres">
      <dgm:prSet presAssocID="{5A41B891-6ED8-476A-AF68-EBEDBDB0F332}" presName="hierChild5" presStyleCnt="0"/>
      <dgm:spPr/>
    </dgm:pt>
    <dgm:pt modelId="{5022A1F4-A354-4EFF-9761-43F3569EA741}" type="pres">
      <dgm:prSet presAssocID="{2039D2DB-8FB8-4786-8D60-ED4EF6B9FBFB}" presName="hierChild5" presStyleCnt="0"/>
      <dgm:spPr/>
    </dgm:pt>
    <dgm:pt modelId="{9F84EC62-25C3-428C-BBC6-63ED51C61F6B}" type="pres">
      <dgm:prSet presAssocID="{DE93921B-74FA-4583-BA3D-82721C9787A8}" presName="hierChild3" presStyleCnt="0"/>
      <dgm:spPr/>
    </dgm:pt>
    <dgm:pt modelId="{8E72ABEF-7E3A-4E92-92A7-CAAE837E6A74}" type="pres">
      <dgm:prSet presAssocID="{102DB46B-22E9-4297-AA21-BFBB3035C79D}" presName="Name111" presStyleLbl="parChTrans1D2" presStyleIdx="5" presStyleCnt="6"/>
      <dgm:spPr/>
      <dgm:t>
        <a:bodyPr/>
        <a:lstStyle/>
        <a:p>
          <a:endParaRPr lang="tr-TR"/>
        </a:p>
      </dgm:t>
    </dgm:pt>
    <dgm:pt modelId="{8773F376-34E3-415B-A069-7AC58D970836}" type="pres">
      <dgm:prSet presAssocID="{F4E890D3-832E-45D9-A5B9-73D557D509EA}" presName="hierRoot3" presStyleCnt="0">
        <dgm:presLayoutVars>
          <dgm:hierBranch val="init"/>
        </dgm:presLayoutVars>
      </dgm:prSet>
      <dgm:spPr/>
    </dgm:pt>
    <dgm:pt modelId="{37D7FF54-734C-42E5-8D48-B340993BBD03}" type="pres">
      <dgm:prSet presAssocID="{F4E890D3-832E-45D9-A5B9-73D557D509EA}" presName="rootComposite3" presStyleCnt="0"/>
      <dgm:spPr/>
    </dgm:pt>
    <dgm:pt modelId="{2B3011AD-2869-4F48-8278-4435450958B7}" type="pres">
      <dgm:prSet presAssocID="{F4E890D3-832E-45D9-A5B9-73D557D509EA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0EC5F9D-9862-40A6-B977-70F9D45879C5}" type="pres">
      <dgm:prSet presAssocID="{F4E890D3-832E-45D9-A5B9-73D557D509EA}" presName="rootConnector3" presStyleLbl="asst1" presStyleIdx="0" presStyleCnt="1"/>
      <dgm:spPr/>
      <dgm:t>
        <a:bodyPr/>
        <a:lstStyle/>
        <a:p>
          <a:endParaRPr lang="tr-TR"/>
        </a:p>
      </dgm:t>
    </dgm:pt>
    <dgm:pt modelId="{9C55527A-646A-4B37-8B6F-5F94917F7F66}" type="pres">
      <dgm:prSet presAssocID="{F4E890D3-832E-45D9-A5B9-73D557D509EA}" presName="hierChild6" presStyleCnt="0"/>
      <dgm:spPr/>
    </dgm:pt>
    <dgm:pt modelId="{B8AD6DB8-1186-4690-899F-8BA6B4479893}" type="pres">
      <dgm:prSet presAssocID="{F4E890D3-832E-45D9-A5B9-73D557D509EA}" presName="hierChild7" presStyleCnt="0"/>
      <dgm:spPr/>
    </dgm:pt>
    <dgm:pt modelId="{0D2CF4E4-117C-4C5A-BC45-84A684E8AC90}" type="pres">
      <dgm:prSet presAssocID="{A3062351-4542-4987-8598-51C30FE723E5}" presName="hierRoot1" presStyleCnt="0">
        <dgm:presLayoutVars>
          <dgm:hierBranch val="init"/>
        </dgm:presLayoutVars>
      </dgm:prSet>
      <dgm:spPr/>
    </dgm:pt>
    <dgm:pt modelId="{1841B2CB-7267-4141-9450-64AA487902A4}" type="pres">
      <dgm:prSet presAssocID="{A3062351-4542-4987-8598-51C30FE723E5}" presName="rootComposite1" presStyleCnt="0"/>
      <dgm:spPr/>
    </dgm:pt>
    <dgm:pt modelId="{FC31292A-BC83-43F6-A310-5AEB5B8E7D3E}" type="pres">
      <dgm:prSet presAssocID="{A3062351-4542-4987-8598-51C30FE723E5}" presName="rootText1" presStyleLbl="node0" presStyleIdx="1" presStyleCnt="6" custScaleX="56908" custScaleY="41883" custLinFactX="-200000" custLinFactY="200000" custLinFactNeighborX="-211313" custLinFactNeighborY="263269">
        <dgm:presLayoutVars>
          <dgm:chPref val="3"/>
        </dgm:presLayoutVars>
      </dgm:prSet>
      <dgm:spPr/>
    </dgm:pt>
    <dgm:pt modelId="{35B5C34E-2376-4E07-90F2-FB5507F90137}" type="pres">
      <dgm:prSet presAssocID="{A3062351-4542-4987-8598-51C30FE723E5}" presName="rootConnector1" presStyleLbl="node1" presStyleIdx="0" presStyleCnt="0"/>
      <dgm:spPr/>
    </dgm:pt>
    <dgm:pt modelId="{27D34972-0F72-4209-96D6-375BF17068C9}" type="pres">
      <dgm:prSet presAssocID="{A3062351-4542-4987-8598-51C30FE723E5}" presName="hierChild2" presStyleCnt="0"/>
      <dgm:spPr/>
    </dgm:pt>
    <dgm:pt modelId="{E5D8C37B-8820-49B4-9163-C202EFBA4205}" type="pres">
      <dgm:prSet presAssocID="{A3062351-4542-4987-8598-51C30FE723E5}" presName="hierChild3" presStyleCnt="0"/>
      <dgm:spPr/>
    </dgm:pt>
    <dgm:pt modelId="{83FB1EC7-5CF7-4BA6-A11D-EBC0DD9818C3}" type="pres">
      <dgm:prSet presAssocID="{BB8A1771-157F-4D41-8CB2-7A7283657EFF}" presName="hierRoot1" presStyleCnt="0">
        <dgm:presLayoutVars>
          <dgm:hierBranch val="init"/>
        </dgm:presLayoutVars>
      </dgm:prSet>
      <dgm:spPr/>
    </dgm:pt>
    <dgm:pt modelId="{0C8194DE-1AEC-4C63-AE30-04C26BEA882B}" type="pres">
      <dgm:prSet presAssocID="{BB8A1771-157F-4D41-8CB2-7A7283657EFF}" presName="rootComposite1" presStyleCnt="0"/>
      <dgm:spPr/>
    </dgm:pt>
    <dgm:pt modelId="{78E6E143-B14E-4EE0-8396-85601A8505C2}" type="pres">
      <dgm:prSet presAssocID="{BB8A1771-157F-4D41-8CB2-7A7283657EFF}" presName="rootText1" presStyleLbl="node0" presStyleIdx="2" presStyleCnt="6" custScaleX="56908" custScaleY="41883" custLinFactX="-133566" custLinFactY="200000" custLinFactNeighborX="-200000" custLinFactNeighborY="262890">
        <dgm:presLayoutVars>
          <dgm:chPref val="3"/>
        </dgm:presLayoutVars>
      </dgm:prSet>
      <dgm:spPr/>
    </dgm:pt>
    <dgm:pt modelId="{06361F28-D084-4A35-876B-7A6D6167E8E2}" type="pres">
      <dgm:prSet presAssocID="{BB8A1771-157F-4D41-8CB2-7A7283657EFF}" presName="rootConnector1" presStyleLbl="node1" presStyleIdx="0" presStyleCnt="0"/>
      <dgm:spPr/>
    </dgm:pt>
    <dgm:pt modelId="{5CD7B065-35E0-49EF-915F-980B8AD0915C}" type="pres">
      <dgm:prSet presAssocID="{BB8A1771-157F-4D41-8CB2-7A7283657EFF}" presName="hierChild2" presStyleCnt="0"/>
      <dgm:spPr/>
    </dgm:pt>
    <dgm:pt modelId="{2E760A98-4682-4A15-B420-8B359D926215}" type="pres">
      <dgm:prSet presAssocID="{BB8A1771-157F-4D41-8CB2-7A7283657EFF}" presName="hierChild3" presStyleCnt="0"/>
      <dgm:spPr/>
    </dgm:pt>
    <dgm:pt modelId="{BADBED33-3305-4D92-B85D-B76B8C31D7B3}" type="pres">
      <dgm:prSet presAssocID="{057B7731-FDF7-41E1-BB5E-6468CDF909B7}" presName="hierRoot1" presStyleCnt="0">
        <dgm:presLayoutVars>
          <dgm:hierBranch val="init"/>
        </dgm:presLayoutVars>
      </dgm:prSet>
      <dgm:spPr/>
    </dgm:pt>
    <dgm:pt modelId="{68F011D3-ED7E-4B19-8F5F-2E72E396720A}" type="pres">
      <dgm:prSet presAssocID="{057B7731-FDF7-41E1-BB5E-6468CDF909B7}" presName="rootComposite1" presStyleCnt="0"/>
      <dgm:spPr/>
    </dgm:pt>
    <dgm:pt modelId="{525FFC8B-83D4-4616-BEEF-C7A7C50B83C2}" type="pres">
      <dgm:prSet presAssocID="{057B7731-FDF7-41E1-BB5E-6468CDF909B7}" presName="rootText1" presStyleLbl="node0" presStyleIdx="3" presStyleCnt="6" custScaleX="56908" custScaleY="41883" custLinFactX="-100000" custLinFactY="200000" custLinFactNeighborX="-136056" custLinFactNeighborY="263700">
        <dgm:presLayoutVars>
          <dgm:chPref val="3"/>
        </dgm:presLayoutVars>
      </dgm:prSet>
      <dgm:spPr/>
    </dgm:pt>
    <dgm:pt modelId="{27859E1E-BAC5-4454-979A-57741E3C1E9A}" type="pres">
      <dgm:prSet presAssocID="{057B7731-FDF7-41E1-BB5E-6468CDF909B7}" presName="rootConnector1" presStyleLbl="node1" presStyleIdx="0" presStyleCnt="0"/>
      <dgm:spPr/>
    </dgm:pt>
    <dgm:pt modelId="{F4F48614-D703-486E-9741-7D64F0DE931E}" type="pres">
      <dgm:prSet presAssocID="{057B7731-FDF7-41E1-BB5E-6468CDF909B7}" presName="hierChild2" presStyleCnt="0"/>
      <dgm:spPr/>
    </dgm:pt>
    <dgm:pt modelId="{4EDC49B9-4CE9-4F00-A14F-E2BFE2B34C7E}" type="pres">
      <dgm:prSet presAssocID="{057B7731-FDF7-41E1-BB5E-6468CDF909B7}" presName="hierChild3" presStyleCnt="0"/>
      <dgm:spPr/>
    </dgm:pt>
    <dgm:pt modelId="{2F2A1843-822E-4B0B-ACDE-2AF19A34518B}" type="pres">
      <dgm:prSet presAssocID="{37D2E787-E86A-491C-8270-2973D4CC99F1}" presName="hierRoot1" presStyleCnt="0">
        <dgm:presLayoutVars>
          <dgm:hierBranch val="init"/>
        </dgm:presLayoutVars>
      </dgm:prSet>
      <dgm:spPr/>
    </dgm:pt>
    <dgm:pt modelId="{F9A154DF-0F3D-4CF9-BD43-61AEFA722D6F}" type="pres">
      <dgm:prSet presAssocID="{37D2E787-E86A-491C-8270-2973D4CC99F1}" presName="rootComposite1" presStyleCnt="0"/>
      <dgm:spPr/>
    </dgm:pt>
    <dgm:pt modelId="{8DE3A215-2E4D-4420-9502-AAC33E20620D}" type="pres">
      <dgm:prSet presAssocID="{37D2E787-E86A-491C-8270-2973D4CC99F1}" presName="rootText1" presStyleLbl="node0" presStyleIdx="4" presStyleCnt="6" custScaleX="56908" custScaleY="41883" custLinFactX="-44860" custLinFactY="200000" custLinFactNeighborX="-100000" custLinFactNeighborY="261003">
        <dgm:presLayoutVars>
          <dgm:chPref val="3"/>
        </dgm:presLayoutVars>
      </dgm:prSet>
      <dgm:spPr/>
    </dgm:pt>
    <dgm:pt modelId="{198C16B6-088B-4C4B-A271-4FFAC01325E3}" type="pres">
      <dgm:prSet presAssocID="{37D2E787-E86A-491C-8270-2973D4CC99F1}" presName="rootConnector1" presStyleLbl="node1" presStyleIdx="0" presStyleCnt="0"/>
      <dgm:spPr/>
    </dgm:pt>
    <dgm:pt modelId="{BDFF1D91-FC34-45E5-B423-4F00426EE15C}" type="pres">
      <dgm:prSet presAssocID="{37D2E787-E86A-491C-8270-2973D4CC99F1}" presName="hierChild2" presStyleCnt="0"/>
      <dgm:spPr/>
    </dgm:pt>
    <dgm:pt modelId="{A4B63331-4FB1-498A-8568-B7CC46348868}" type="pres">
      <dgm:prSet presAssocID="{37D2E787-E86A-491C-8270-2973D4CC99F1}" presName="hierChild3" presStyleCnt="0"/>
      <dgm:spPr/>
    </dgm:pt>
    <dgm:pt modelId="{DB130CA9-D1B2-4F03-ABD7-EF926F9FB1F9}" type="pres">
      <dgm:prSet presAssocID="{0CA58D06-A574-461A-A406-77EDC7877C16}" presName="hierRoot1" presStyleCnt="0">
        <dgm:presLayoutVars>
          <dgm:hierBranch val="init"/>
        </dgm:presLayoutVars>
      </dgm:prSet>
      <dgm:spPr/>
    </dgm:pt>
    <dgm:pt modelId="{EF8588DD-4AB4-486A-95D5-7E35D6897520}" type="pres">
      <dgm:prSet presAssocID="{0CA58D06-A574-461A-A406-77EDC7877C16}" presName="rootComposite1" presStyleCnt="0"/>
      <dgm:spPr/>
    </dgm:pt>
    <dgm:pt modelId="{6F03D28A-D9D8-4E04-8048-1046A3AD38C9}" type="pres">
      <dgm:prSet presAssocID="{0CA58D06-A574-461A-A406-77EDC7877C16}" presName="rootText1" presStyleLbl="node0" presStyleIdx="5" presStyleCnt="6" custScaleX="56908" custScaleY="41883" custLinFactY="200000" custLinFactNeighborX="-43766" custLinFactNeighborY="259021">
        <dgm:presLayoutVars>
          <dgm:chPref val="3"/>
        </dgm:presLayoutVars>
      </dgm:prSet>
      <dgm:spPr/>
    </dgm:pt>
    <dgm:pt modelId="{B424F5B3-3DC0-4F69-974C-72A78A89A0B8}" type="pres">
      <dgm:prSet presAssocID="{0CA58D06-A574-461A-A406-77EDC7877C16}" presName="rootConnector1" presStyleLbl="node1" presStyleIdx="0" presStyleCnt="0"/>
      <dgm:spPr/>
    </dgm:pt>
    <dgm:pt modelId="{FF93E53B-E5D1-4165-9CF0-F3B90C73A3E3}" type="pres">
      <dgm:prSet presAssocID="{0CA58D06-A574-461A-A406-77EDC7877C16}" presName="hierChild2" presStyleCnt="0"/>
      <dgm:spPr/>
    </dgm:pt>
    <dgm:pt modelId="{5BB78CFA-387B-4AC0-97CD-F11FE1472C1E}" type="pres">
      <dgm:prSet presAssocID="{0CA58D06-A574-461A-A406-77EDC7877C16}" presName="hierChild3" presStyleCnt="0"/>
      <dgm:spPr/>
    </dgm:pt>
  </dgm:ptLst>
  <dgm:cxnLst>
    <dgm:cxn modelId="{523DFD31-CCC2-4B36-8E7E-2D58497BFA57}" type="presOf" srcId="{0CA58D06-A574-461A-A406-77EDC7877C16}" destId="{6F03D28A-D9D8-4E04-8048-1046A3AD38C9}" srcOrd="0" destOrd="0" presId="urn:microsoft.com/office/officeart/2005/8/layout/orgChart1"/>
    <dgm:cxn modelId="{FFF5C661-B82E-4026-8B69-7B54D892B89D}" type="presOf" srcId="{BB8A1771-157F-4D41-8CB2-7A7283657EFF}" destId="{78E6E143-B14E-4EE0-8396-85601A8505C2}" srcOrd="0" destOrd="0" presId="urn:microsoft.com/office/officeart/2005/8/layout/orgChart1"/>
    <dgm:cxn modelId="{AAAA06F1-1AF4-4836-86E2-73F8E33F84BD}" type="presOf" srcId="{1F5A725B-B171-4F0D-B30C-1B83DEFAB30E}" destId="{2E1A8B30-9D70-47FD-8F2E-5A142B0C1325}" srcOrd="1" destOrd="0" presId="urn:microsoft.com/office/officeart/2005/8/layout/orgChart1"/>
    <dgm:cxn modelId="{F67F11BF-1931-4511-BE64-9404333BDA50}" srcId="{DE93921B-74FA-4583-BA3D-82721C9787A8}" destId="{F4E890D3-832E-45D9-A5B9-73D557D509EA}" srcOrd="0" destOrd="0" parTransId="{102DB46B-22E9-4297-AA21-BFBB3035C79D}" sibTransId="{9F98BDA8-2580-4E90-91CC-DA5037D562C6}"/>
    <dgm:cxn modelId="{66277D80-A9F5-45ED-8485-0200E2E8FA81}" type="presOf" srcId="{37D2E787-E86A-491C-8270-2973D4CC99F1}" destId="{8DE3A215-2E4D-4420-9502-AAC33E20620D}" srcOrd="0" destOrd="0" presId="urn:microsoft.com/office/officeart/2005/8/layout/orgChart1"/>
    <dgm:cxn modelId="{72F52699-C7F7-4C4A-BAD9-35866DC18DF1}" srcId="{242DB1D2-9334-4D67-BE69-A94364930B58}" destId="{312571B2-9DC2-4159-BF35-80D9EB9B1F73}" srcOrd="0" destOrd="0" parTransId="{D848FE8E-D77B-4CF0-BA69-4127284FBBCB}" sibTransId="{CDE16E31-DEE6-4351-80B0-983F1658B082}"/>
    <dgm:cxn modelId="{9868DD58-BD06-4BDC-8BD0-2ABBF309BE19}" type="presOf" srcId="{057B7731-FDF7-41E1-BB5E-6468CDF909B7}" destId="{27859E1E-BAC5-4454-979A-57741E3C1E9A}" srcOrd="1" destOrd="0" presId="urn:microsoft.com/office/officeart/2005/8/layout/orgChart1"/>
    <dgm:cxn modelId="{10769A97-669B-4DF5-96CA-A71C8586D816}" type="presOf" srcId="{05551145-5975-4C3C-A274-6B7774951FD5}" destId="{C5B04138-7165-4C4D-8DD1-C855D33C884F}" srcOrd="0" destOrd="0" presId="urn:microsoft.com/office/officeart/2005/8/layout/orgChart1"/>
    <dgm:cxn modelId="{CCF982BC-2C61-48F4-B0C3-7E77F609C245}" type="presOf" srcId="{242DB1D2-9334-4D67-BE69-A94364930B58}" destId="{C0C08A7D-2B1F-4CF0-88F2-5D2B4FE2872D}" srcOrd="1" destOrd="0" presId="urn:microsoft.com/office/officeart/2005/8/layout/orgChart1"/>
    <dgm:cxn modelId="{518E6EF2-6B94-4F43-8E22-58BE533A4B31}" type="presOf" srcId="{D26EBAFE-78D6-4E19-AFEC-4B7956884EB0}" destId="{D4F53556-E961-47E2-9CB9-D54CE8F1328C}" srcOrd="0" destOrd="0" presId="urn:microsoft.com/office/officeart/2005/8/layout/orgChart1"/>
    <dgm:cxn modelId="{215F2147-E0AC-4F97-B7DB-DF6EB0D455AB}" type="presOf" srcId="{FB739301-D780-4DC4-A70E-F4E780E1DAFA}" destId="{A700589D-B75D-4D7E-8C73-372A1FDF0CDC}" srcOrd="0" destOrd="0" presId="urn:microsoft.com/office/officeart/2005/8/layout/orgChart1"/>
    <dgm:cxn modelId="{4B637F6D-2367-4E36-9E21-810E98026236}" type="presOf" srcId="{37D2E787-E86A-491C-8270-2973D4CC99F1}" destId="{198C16B6-088B-4C4B-A271-4FFAC01325E3}" srcOrd="1" destOrd="0" presId="urn:microsoft.com/office/officeart/2005/8/layout/orgChart1"/>
    <dgm:cxn modelId="{6F91FA29-9A00-4D54-B535-924345650C91}" srcId="{5226EC0A-B9E9-4B70-BBAD-1BE6C0043E49}" destId="{37D2E787-E86A-491C-8270-2973D4CC99F1}" srcOrd="4" destOrd="0" parTransId="{C8B5BEB5-B0FA-489F-BC37-C291D73933A6}" sibTransId="{35C22097-0B61-4F93-840B-F1958BEC7B17}"/>
    <dgm:cxn modelId="{208823E1-D339-4D42-A24E-0FF76C9E690F}" srcId="{5226EC0A-B9E9-4B70-BBAD-1BE6C0043E49}" destId="{DE93921B-74FA-4583-BA3D-82721C9787A8}" srcOrd="0" destOrd="0" parTransId="{757F8FDA-C59C-4760-B553-9B8A7F494DC6}" sibTransId="{2230069C-6521-47F2-BEF9-2341906225AD}"/>
    <dgm:cxn modelId="{6FBCA155-A0E0-488E-97BE-2905B53C2D36}" type="presOf" srcId="{057B7731-FDF7-41E1-BB5E-6468CDF909B7}" destId="{525FFC8B-83D4-4616-BEEF-C7A7C50B83C2}" srcOrd="0" destOrd="0" presId="urn:microsoft.com/office/officeart/2005/8/layout/orgChart1"/>
    <dgm:cxn modelId="{7B5D8832-49E7-463D-8D8C-2C800329DAE2}" type="presOf" srcId="{DE93921B-74FA-4583-BA3D-82721C9787A8}" destId="{4A5D43FF-EF47-417E-B00D-EDBE0FE72C28}" srcOrd="0" destOrd="0" presId="urn:microsoft.com/office/officeart/2005/8/layout/orgChart1"/>
    <dgm:cxn modelId="{DF5805B4-412E-45EE-9359-744DC273659F}" type="presOf" srcId="{0CA58D06-A574-461A-A406-77EDC7877C16}" destId="{B424F5B3-3DC0-4F69-974C-72A78A89A0B8}" srcOrd="1" destOrd="0" presId="urn:microsoft.com/office/officeart/2005/8/layout/orgChart1"/>
    <dgm:cxn modelId="{E55D6DF4-A53D-41A9-A38E-2DF5F40CDCBE}" type="presOf" srcId="{05551145-5975-4C3C-A274-6B7774951FD5}" destId="{B5D922B9-7ECF-4E2D-8137-578F735F623C}" srcOrd="1" destOrd="0" presId="urn:microsoft.com/office/officeart/2005/8/layout/orgChart1"/>
    <dgm:cxn modelId="{E736B9E5-3FCD-40C3-9182-CA4FE8F62BF8}" type="presOf" srcId="{F4E890D3-832E-45D9-A5B9-73D557D509EA}" destId="{50EC5F9D-9862-40A6-B977-70F9D45879C5}" srcOrd="1" destOrd="0" presId="urn:microsoft.com/office/officeart/2005/8/layout/orgChart1"/>
    <dgm:cxn modelId="{9D96E188-F959-4E17-B585-E2058C94EF20}" type="presOf" srcId="{F61F8E14-61FE-47F8-B469-6914E1668DF5}" destId="{E557F211-EBEA-41C2-BCAC-EFCAAE7C808B}" srcOrd="0" destOrd="0" presId="urn:microsoft.com/office/officeart/2005/8/layout/orgChart1"/>
    <dgm:cxn modelId="{559F7218-00F9-4C43-97CD-9259CA119042}" type="presOf" srcId="{B2F92DE5-E3F1-40A6-BA82-9C24FC4771CA}" destId="{23E1BB7E-DB88-4F55-9B46-11BF88C55F5A}" srcOrd="0" destOrd="0" presId="urn:microsoft.com/office/officeart/2005/8/layout/orgChart1"/>
    <dgm:cxn modelId="{98ED405A-4530-422E-86EA-58E07F6A930F}" type="presOf" srcId="{6B7304A9-591C-43FA-8DC3-489BC1C80735}" destId="{8DE28FA4-9087-4B4B-BC1B-B77E412DE662}" srcOrd="0" destOrd="0" presId="urn:microsoft.com/office/officeart/2005/8/layout/orgChart1"/>
    <dgm:cxn modelId="{D1AC04E2-632F-4647-8330-8DCDA30EC00F}" type="presOf" srcId="{D848FE8E-D77B-4CF0-BA69-4127284FBBCB}" destId="{F3B47BA3-CE83-492F-B16C-0FB33B3BE559}" srcOrd="0" destOrd="0" presId="urn:microsoft.com/office/officeart/2005/8/layout/orgChart1"/>
    <dgm:cxn modelId="{5CE89716-E30B-4354-B0E6-08E8C4ECDF6D}" type="presOf" srcId="{9648BF8F-F87A-450B-AFED-51979C20A24E}" destId="{C2D08D98-5C6C-4FA5-91FC-F80F15A4E6D2}" srcOrd="0" destOrd="0" presId="urn:microsoft.com/office/officeart/2005/8/layout/orgChart1"/>
    <dgm:cxn modelId="{D3718D7D-71D2-4695-AC53-B32387983E29}" srcId="{5226EC0A-B9E9-4B70-BBAD-1BE6C0043E49}" destId="{BB8A1771-157F-4D41-8CB2-7A7283657EFF}" srcOrd="2" destOrd="0" parTransId="{46CCC71B-F862-4D31-BA47-053638C60814}" sibTransId="{C2F2A5CA-8F0E-461E-8C92-885D9DC8AB48}"/>
    <dgm:cxn modelId="{3E5CED8C-8646-4FAB-A691-441083C1FA99}" srcId="{71603F26-D00E-4690-B3F0-C8B388EC0C78}" destId="{05551145-5975-4C3C-A274-6B7774951FD5}" srcOrd="0" destOrd="0" parTransId="{B27B5FCF-4BD8-4A8F-BCF6-713C241E7D90}" sibTransId="{C32CA0B9-A96E-47F0-982A-4FA9E8CBB7B0}"/>
    <dgm:cxn modelId="{C9A0E1FE-8F4C-4B32-B97E-2E835B8FA13D}" type="presOf" srcId="{312571B2-9DC2-4159-BF35-80D9EB9B1F73}" destId="{1E1967B3-673D-43E4-B275-14DBC0B14F2C}" srcOrd="1" destOrd="0" presId="urn:microsoft.com/office/officeart/2005/8/layout/orgChart1"/>
    <dgm:cxn modelId="{A3882DAD-3AAC-4B75-8D26-A51B4A763DDD}" srcId="{DE93921B-74FA-4583-BA3D-82721C9787A8}" destId="{2039D2DB-8FB8-4786-8D60-ED4EF6B9FBFB}" srcOrd="5" destOrd="0" parTransId="{FB739301-D780-4DC4-A70E-F4E780E1DAFA}" sibTransId="{6D9E76EB-684D-4D02-B862-84B29CE3BC8D}"/>
    <dgm:cxn modelId="{5CA62D1A-37B3-4766-B887-993B8C630EFC}" type="presOf" srcId="{2039D2DB-8FB8-4786-8D60-ED4EF6B9FBFB}" destId="{D5B3284D-FD3A-4175-932C-0B742960FE72}" srcOrd="1" destOrd="0" presId="urn:microsoft.com/office/officeart/2005/8/layout/orgChart1"/>
    <dgm:cxn modelId="{242590D7-A2A4-4F45-BC79-C10F04D725E7}" type="presOf" srcId="{102DB46B-22E9-4297-AA21-BFBB3035C79D}" destId="{8E72ABEF-7E3A-4E92-92A7-CAAE837E6A74}" srcOrd="0" destOrd="0" presId="urn:microsoft.com/office/officeart/2005/8/layout/orgChart1"/>
    <dgm:cxn modelId="{1FE8975F-B8AB-4C47-B1C7-76F76570D9C2}" type="presOf" srcId="{A3062351-4542-4987-8598-51C30FE723E5}" destId="{35B5C34E-2376-4E07-90F2-FB5507F90137}" srcOrd="1" destOrd="0" presId="urn:microsoft.com/office/officeart/2005/8/layout/orgChart1"/>
    <dgm:cxn modelId="{CA94DEED-B35C-48A6-89B2-6F0A5686A683}" type="presOf" srcId="{71F8999C-14B2-479B-BD1C-068DF3E6E309}" destId="{30DC7F96-C17B-4FB7-916F-15FB69C8F43C}" srcOrd="0" destOrd="0" presId="urn:microsoft.com/office/officeart/2005/8/layout/orgChart1"/>
    <dgm:cxn modelId="{4F2A45F7-17F9-4BD2-8FCA-558F1053A2AC}" type="presOf" srcId="{242DB1D2-9334-4D67-BE69-A94364930B58}" destId="{0224E771-85F8-48FF-B94E-3F190C01F8DA}" srcOrd="0" destOrd="0" presId="urn:microsoft.com/office/officeart/2005/8/layout/orgChart1"/>
    <dgm:cxn modelId="{5AE38814-E2A8-42A2-9A6A-A80E03C5ACB5}" type="presOf" srcId="{2F3FE8E9-95E4-4753-811A-58340A9179AE}" destId="{28CE73B5-2B33-4FBC-BA3A-084DA4A4928E}" srcOrd="1" destOrd="0" presId="urn:microsoft.com/office/officeart/2005/8/layout/orgChart1"/>
    <dgm:cxn modelId="{CE89FE68-E904-4876-BE45-878B6E75C0C4}" type="presOf" srcId="{2F3FE8E9-95E4-4753-811A-58340A9179AE}" destId="{667A39EB-C837-47BD-AB30-B23C258778FD}" srcOrd="0" destOrd="0" presId="urn:microsoft.com/office/officeart/2005/8/layout/orgChart1"/>
    <dgm:cxn modelId="{CD7E80DE-9FCE-4430-ABAD-C56E3E557F40}" type="presOf" srcId="{71603F26-D00E-4690-B3F0-C8B388EC0C78}" destId="{FFCACDC5-3C82-456E-B4D5-26E565CA1FBC}" srcOrd="0" destOrd="0" presId="urn:microsoft.com/office/officeart/2005/8/layout/orgChart1"/>
    <dgm:cxn modelId="{57590407-71DC-46CB-944D-EBC0624FF322}" type="presOf" srcId="{312571B2-9DC2-4159-BF35-80D9EB9B1F73}" destId="{4EC9BED4-BCEE-412C-B5F1-8FB31E608D22}" srcOrd="0" destOrd="0" presId="urn:microsoft.com/office/officeart/2005/8/layout/orgChart1"/>
    <dgm:cxn modelId="{452389B4-F284-463D-84BB-B5C7FEA44F60}" type="presOf" srcId="{F4E890D3-832E-45D9-A5B9-73D557D509EA}" destId="{2B3011AD-2869-4F48-8278-4435450958B7}" srcOrd="0" destOrd="0" presId="urn:microsoft.com/office/officeart/2005/8/layout/orgChart1"/>
    <dgm:cxn modelId="{74ACB6D8-7DFA-4EF6-9337-6B6D2E279B23}" type="presOf" srcId="{1919A425-9EA2-4712-94A2-178BFB68520E}" destId="{94111421-CAA7-4EB2-93DA-7E752AEC105A}" srcOrd="0" destOrd="0" presId="urn:microsoft.com/office/officeart/2005/8/layout/orgChart1"/>
    <dgm:cxn modelId="{551A3929-3109-4304-BE88-AB4BE40717E5}" srcId="{2039D2DB-8FB8-4786-8D60-ED4EF6B9FBFB}" destId="{5A41B891-6ED8-476A-AF68-EBEDBDB0F332}" srcOrd="0" destOrd="0" parTransId="{4A0B4ED6-E333-43D7-8C24-B49A1A3B37DE}" sibTransId="{6360AB3F-3E2E-48B9-A0A6-BF0BB6EA7963}"/>
    <dgm:cxn modelId="{9A329BDE-8CE6-403B-B030-927E0D102533}" type="presOf" srcId="{5A41B891-6ED8-476A-AF68-EBEDBDB0F332}" destId="{2DE1C89E-3F93-4655-A994-FBF2636116EC}" srcOrd="1" destOrd="0" presId="urn:microsoft.com/office/officeart/2005/8/layout/orgChart1"/>
    <dgm:cxn modelId="{82F58F28-0293-44DF-8A2F-2086EF0B6E0C}" type="presOf" srcId="{1F5A725B-B171-4F0D-B30C-1B83DEFAB30E}" destId="{4A1578E5-F200-4446-9AA6-EFE4A0D62276}" srcOrd="0" destOrd="0" presId="urn:microsoft.com/office/officeart/2005/8/layout/orgChart1"/>
    <dgm:cxn modelId="{258CCEB3-52D3-4D46-95C3-97E8CD047ECC}" type="presOf" srcId="{BB8A1771-157F-4D41-8CB2-7A7283657EFF}" destId="{06361F28-D084-4A35-876B-7A6D6167E8E2}" srcOrd="1" destOrd="0" presId="urn:microsoft.com/office/officeart/2005/8/layout/orgChart1"/>
    <dgm:cxn modelId="{FD689CF1-DD41-49E7-9A5E-78E3763C2C32}" srcId="{DE93921B-74FA-4583-BA3D-82721C9787A8}" destId="{1F5A725B-B171-4F0D-B30C-1B83DEFAB30E}" srcOrd="2" destOrd="0" parTransId="{F11A38E9-EF56-4741-B195-993676FB5679}" sibTransId="{BC39292C-BE36-478E-ACD0-728B7BB2DE50}"/>
    <dgm:cxn modelId="{B1B9DADA-92BE-4C1C-B0EE-72787A862342}" srcId="{F61F8E14-61FE-47F8-B469-6914E1668DF5}" destId="{2F3FE8E9-95E4-4753-811A-58340A9179AE}" srcOrd="0" destOrd="0" parTransId="{71F8999C-14B2-479B-BD1C-068DF3E6E309}" sibTransId="{B8CB2215-924A-467A-A66B-C3A879866F88}"/>
    <dgm:cxn modelId="{8235CF57-2BA6-4E82-BBB1-5E407544DADD}" srcId="{DE93921B-74FA-4583-BA3D-82721C9787A8}" destId="{F61F8E14-61FE-47F8-B469-6914E1668DF5}" srcOrd="4" destOrd="0" parTransId="{1919A425-9EA2-4712-94A2-178BFB68520E}" sibTransId="{33380C82-8953-4BE9-983E-A5342BE43CC5}"/>
    <dgm:cxn modelId="{878A487B-A990-4328-AC3A-241FD6F28502}" type="presOf" srcId="{5226EC0A-B9E9-4B70-BBAD-1BE6C0043E49}" destId="{0DE73575-0915-41CB-A41F-07D050AEE011}" srcOrd="0" destOrd="0" presId="urn:microsoft.com/office/officeart/2005/8/layout/orgChart1"/>
    <dgm:cxn modelId="{A16F22EF-3E52-4353-98D8-B07680DA1ADD}" srcId="{DE93921B-74FA-4583-BA3D-82721C9787A8}" destId="{242DB1D2-9334-4D67-BE69-A94364930B58}" srcOrd="3" destOrd="0" parTransId="{B2F92DE5-E3F1-40A6-BA82-9C24FC4771CA}" sibTransId="{22001DC2-5675-4EA8-933C-81F077B9EBE0}"/>
    <dgm:cxn modelId="{31941721-5686-4358-8E33-20FDB66AF2CF}" srcId="{5226EC0A-B9E9-4B70-BBAD-1BE6C0043E49}" destId="{057B7731-FDF7-41E1-BB5E-6468CDF909B7}" srcOrd="3" destOrd="0" parTransId="{E312F7CB-4EEB-45D4-86CF-3C34396E1000}" sibTransId="{181D2EA3-FE97-4F6B-9F4A-CB992C78B525}"/>
    <dgm:cxn modelId="{8104314C-EFC1-46CF-AA7D-3DE2B5247365}" type="presOf" srcId="{F61F8E14-61FE-47F8-B469-6914E1668DF5}" destId="{32D876DB-DE26-4C40-82E9-C24EB90D710C}" srcOrd="1" destOrd="0" presId="urn:microsoft.com/office/officeart/2005/8/layout/orgChart1"/>
    <dgm:cxn modelId="{6EDDCE44-CF3A-4BDB-833D-18293E82EEDF}" type="presOf" srcId="{5A41B891-6ED8-476A-AF68-EBEDBDB0F332}" destId="{F6FB0ABE-64ED-4689-B120-F2890C539967}" srcOrd="0" destOrd="0" presId="urn:microsoft.com/office/officeart/2005/8/layout/orgChart1"/>
    <dgm:cxn modelId="{82D60F9E-2AC1-437F-BD22-EB9D18749A01}" srcId="{DE93921B-74FA-4583-BA3D-82721C9787A8}" destId="{71603F26-D00E-4690-B3F0-C8B388EC0C78}" srcOrd="1" destOrd="0" parTransId="{6B7304A9-591C-43FA-8DC3-489BC1C80735}" sibTransId="{205C5C9A-2B8B-473F-850D-C0830214ECF7}"/>
    <dgm:cxn modelId="{9F705EAD-E9CD-4019-A0AE-D6D6675E803F}" type="presOf" srcId="{4A0B4ED6-E333-43D7-8C24-B49A1A3B37DE}" destId="{F6A93949-1A57-4CE9-87B8-E1C8862D7C65}" srcOrd="0" destOrd="0" presId="urn:microsoft.com/office/officeart/2005/8/layout/orgChart1"/>
    <dgm:cxn modelId="{C8E7DBCA-0BB4-4E68-A9BE-1C684E3698D3}" type="presOf" srcId="{71603F26-D00E-4690-B3F0-C8B388EC0C78}" destId="{9E1DD885-E2FC-4113-ACBB-2184218273C8}" srcOrd="1" destOrd="0" presId="urn:microsoft.com/office/officeart/2005/8/layout/orgChart1"/>
    <dgm:cxn modelId="{DE59AE97-FC44-4FC3-BDBE-ECBFBEB9E972}" srcId="{5226EC0A-B9E9-4B70-BBAD-1BE6C0043E49}" destId="{A3062351-4542-4987-8598-51C30FE723E5}" srcOrd="1" destOrd="0" parTransId="{0ACBE69A-E7C2-4202-B74E-E89531154812}" sibTransId="{9E5B58E1-6799-418E-8BED-62AC20E5B8E9}"/>
    <dgm:cxn modelId="{180C28A6-D47E-49A6-A094-174E21FA8668}" type="presOf" srcId="{B27B5FCF-4BD8-4A8F-BCF6-713C241E7D90}" destId="{5CD6A5E3-95CD-488A-9CF7-6E1490DAD7CC}" srcOrd="0" destOrd="0" presId="urn:microsoft.com/office/officeart/2005/8/layout/orgChart1"/>
    <dgm:cxn modelId="{856DC453-7659-4A44-A5AB-87826D1BDE0B}" srcId="{1F5A725B-B171-4F0D-B30C-1B83DEFAB30E}" destId="{9648BF8F-F87A-450B-AFED-51979C20A24E}" srcOrd="0" destOrd="0" parTransId="{D26EBAFE-78D6-4E19-AFEC-4B7956884EB0}" sibTransId="{7EF680D5-CF78-434A-9231-5AE945BBC6A3}"/>
    <dgm:cxn modelId="{5D3C0961-B098-4ED4-8A75-6A503455244F}" type="presOf" srcId="{2039D2DB-8FB8-4786-8D60-ED4EF6B9FBFB}" destId="{0AA245B2-AC8D-42FB-BAD2-93B3B732D269}" srcOrd="0" destOrd="0" presId="urn:microsoft.com/office/officeart/2005/8/layout/orgChart1"/>
    <dgm:cxn modelId="{8517C44F-7E2B-4A22-B480-6D5CC5CAF4E1}" srcId="{5226EC0A-B9E9-4B70-BBAD-1BE6C0043E49}" destId="{0CA58D06-A574-461A-A406-77EDC7877C16}" srcOrd="5" destOrd="0" parTransId="{741A9BB1-4295-464F-9803-6700F7CDF34F}" sibTransId="{8E8DEE91-1C35-486F-BB9E-CB6805364578}"/>
    <dgm:cxn modelId="{04924CFF-4335-46B7-BBE5-A1B3F558358B}" type="presOf" srcId="{DE93921B-74FA-4583-BA3D-82721C9787A8}" destId="{4397BF4D-CAC8-4B37-873E-20C795204046}" srcOrd="1" destOrd="0" presId="urn:microsoft.com/office/officeart/2005/8/layout/orgChart1"/>
    <dgm:cxn modelId="{57EB00F8-235F-42A6-9623-803107E9D80C}" type="presOf" srcId="{A3062351-4542-4987-8598-51C30FE723E5}" destId="{FC31292A-BC83-43F6-A310-5AEB5B8E7D3E}" srcOrd="0" destOrd="0" presId="urn:microsoft.com/office/officeart/2005/8/layout/orgChart1"/>
    <dgm:cxn modelId="{04C9E78B-8AE5-4744-98D4-4EBEAF9BFF6A}" type="presOf" srcId="{F11A38E9-EF56-4741-B195-993676FB5679}" destId="{658EE6F7-937C-405F-8349-B2B5E8DD7D92}" srcOrd="0" destOrd="0" presId="urn:microsoft.com/office/officeart/2005/8/layout/orgChart1"/>
    <dgm:cxn modelId="{E45DD1FE-BC4C-4F35-8DF1-F1C1B82FD080}" type="presOf" srcId="{9648BF8F-F87A-450B-AFED-51979C20A24E}" destId="{E1A9ED8F-C280-460E-89DD-9A4ACFEF855E}" srcOrd="1" destOrd="0" presId="urn:microsoft.com/office/officeart/2005/8/layout/orgChart1"/>
    <dgm:cxn modelId="{2F4EAE35-47F3-4202-87D4-69B628ADEA49}" type="presParOf" srcId="{0DE73575-0915-41CB-A41F-07D050AEE011}" destId="{262BD168-4C33-4995-8E2D-2F248DBD8734}" srcOrd="0" destOrd="0" presId="urn:microsoft.com/office/officeart/2005/8/layout/orgChart1"/>
    <dgm:cxn modelId="{8F3C4F3C-E9ED-43FD-BE95-F21BBBDE2489}" type="presParOf" srcId="{262BD168-4C33-4995-8E2D-2F248DBD8734}" destId="{600EB3E3-B48C-4F95-B5F1-78CDBDCE67C3}" srcOrd="0" destOrd="0" presId="urn:microsoft.com/office/officeart/2005/8/layout/orgChart1"/>
    <dgm:cxn modelId="{A35D7530-A3EF-4C8C-8C24-DE79099D4464}" type="presParOf" srcId="{600EB3E3-B48C-4F95-B5F1-78CDBDCE67C3}" destId="{4A5D43FF-EF47-417E-B00D-EDBE0FE72C28}" srcOrd="0" destOrd="0" presId="urn:microsoft.com/office/officeart/2005/8/layout/orgChart1"/>
    <dgm:cxn modelId="{193CE42B-E491-42E0-9E99-DFA09ED6B38B}" type="presParOf" srcId="{600EB3E3-B48C-4F95-B5F1-78CDBDCE67C3}" destId="{4397BF4D-CAC8-4B37-873E-20C795204046}" srcOrd="1" destOrd="0" presId="urn:microsoft.com/office/officeart/2005/8/layout/orgChart1"/>
    <dgm:cxn modelId="{7DB909F5-F972-4134-8838-7549345F9F84}" type="presParOf" srcId="{262BD168-4C33-4995-8E2D-2F248DBD8734}" destId="{C0EB9E2A-07A2-44C1-968A-C269B59C8194}" srcOrd="1" destOrd="0" presId="urn:microsoft.com/office/officeart/2005/8/layout/orgChart1"/>
    <dgm:cxn modelId="{F8AF9990-C44F-4115-90A5-267E3DDA0660}" type="presParOf" srcId="{C0EB9E2A-07A2-44C1-968A-C269B59C8194}" destId="{8DE28FA4-9087-4B4B-BC1B-B77E412DE662}" srcOrd="0" destOrd="0" presId="urn:microsoft.com/office/officeart/2005/8/layout/orgChart1"/>
    <dgm:cxn modelId="{1B3FBE81-0367-4EE2-94B7-6AFA668B0E19}" type="presParOf" srcId="{C0EB9E2A-07A2-44C1-968A-C269B59C8194}" destId="{DAC16E37-87DB-4C6F-8EF8-05CCE5897E7B}" srcOrd="1" destOrd="0" presId="urn:microsoft.com/office/officeart/2005/8/layout/orgChart1"/>
    <dgm:cxn modelId="{558D4F26-435E-4C2D-9129-576BD70B8065}" type="presParOf" srcId="{DAC16E37-87DB-4C6F-8EF8-05CCE5897E7B}" destId="{55141337-9C1A-4BAC-98A7-8A07B3B19E02}" srcOrd="0" destOrd="0" presId="urn:microsoft.com/office/officeart/2005/8/layout/orgChart1"/>
    <dgm:cxn modelId="{C89F984F-26DF-4BB4-841B-34C97D1244AB}" type="presParOf" srcId="{55141337-9C1A-4BAC-98A7-8A07B3B19E02}" destId="{FFCACDC5-3C82-456E-B4D5-26E565CA1FBC}" srcOrd="0" destOrd="0" presId="urn:microsoft.com/office/officeart/2005/8/layout/orgChart1"/>
    <dgm:cxn modelId="{B81A60AB-E524-4009-A756-0129C3DC9179}" type="presParOf" srcId="{55141337-9C1A-4BAC-98A7-8A07B3B19E02}" destId="{9E1DD885-E2FC-4113-ACBB-2184218273C8}" srcOrd="1" destOrd="0" presId="urn:microsoft.com/office/officeart/2005/8/layout/orgChart1"/>
    <dgm:cxn modelId="{7EF61B58-483E-496F-89F7-89AFE14DC481}" type="presParOf" srcId="{DAC16E37-87DB-4C6F-8EF8-05CCE5897E7B}" destId="{0F6651D3-0610-43F9-9BBD-7638F529F16F}" srcOrd="1" destOrd="0" presId="urn:microsoft.com/office/officeart/2005/8/layout/orgChart1"/>
    <dgm:cxn modelId="{35CCEA2C-1D8D-4C5A-AB3B-F5727D2E70C3}" type="presParOf" srcId="{0F6651D3-0610-43F9-9BBD-7638F529F16F}" destId="{5CD6A5E3-95CD-488A-9CF7-6E1490DAD7CC}" srcOrd="0" destOrd="0" presId="urn:microsoft.com/office/officeart/2005/8/layout/orgChart1"/>
    <dgm:cxn modelId="{673D3469-030D-4E86-97FD-F4E475998981}" type="presParOf" srcId="{0F6651D3-0610-43F9-9BBD-7638F529F16F}" destId="{018AFBC6-FA1A-4E60-803F-E3A85A855231}" srcOrd="1" destOrd="0" presId="urn:microsoft.com/office/officeart/2005/8/layout/orgChart1"/>
    <dgm:cxn modelId="{9A3F9DF2-CACD-4303-91AF-F9A014F1D5A7}" type="presParOf" srcId="{018AFBC6-FA1A-4E60-803F-E3A85A855231}" destId="{2FE6713E-9A11-40C7-8B40-DDCC96CD237D}" srcOrd="0" destOrd="0" presId="urn:microsoft.com/office/officeart/2005/8/layout/orgChart1"/>
    <dgm:cxn modelId="{FA836818-3AFE-4F08-A66F-53E80EC391A0}" type="presParOf" srcId="{2FE6713E-9A11-40C7-8B40-DDCC96CD237D}" destId="{C5B04138-7165-4C4D-8DD1-C855D33C884F}" srcOrd="0" destOrd="0" presId="urn:microsoft.com/office/officeart/2005/8/layout/orgChart1"/>
    <dgm:cxn modelId="{52F997E7-D709-4908-A520-354469BDB078}" type="presParOf" srcId="{2FE6713E-9A11-40C7-8B40-DDCC96CD237D}" destId="{B5D922B9-7ECF-4E2D-8137-578F735F623C}" srcOrd="1" destOrd="0" presId="urn:microsoft.com/office/officeart/2005/8/layout/orgChart1"/>
    <dgm:cxn modelId="{153FB301-BF6B-4D18-A863-01917D9E455A}" type="presParOf" srcId="{018AFBC6-FA1A-4E60-803F-E3A85A855231}" destId="{DAC1886F-23F0-4996-9036-E2C6F0DB854D}" srcOrd="1" destOrd="0" presId="urn:microsoft.com/office/officeart/2005/8/layout/orgChart1"/>
    <dgm:cxn modelId="{30952954-679E-443B-8D09-B59EE08CC9A0}" type="presParOf" srcId="{018AFBC6-FA1A-4E60-803F-E3A85A855231}" destId="{983EF2F5-C56D-44B6-A3EB-19A3A8E82A30}" srcOrd="2" destOrd="0" presId="urn:microsoft.com/office/officeart/2005/8/layout/orgChart1"/>
    <dgm:cxn modelId="{22648CCC-74DF-4365-A236-FB7D6E553159}" type="presParOf" srcId="{DAC16E37-87DB-4C6F-8EF8-05CCE5897E7B}" destId="{E7C5CF8C-EBD2-4FE0-A29A-8E0588C3878A}" srcOrd="2" destOrd="0" presId="urn:microsoft.com/office/officeart/2005/8/layout/orgChart1"/>
    <dgm:cxn modelId="{F4A7A879-5B22-4086-88C5-102E168B94C7}" type="presParOf" srcId="{C0EB9E2A-07A2-44C1-968A-C269B59C8194}" destId="{658EE6F7-937C-405F-8349-B2B5E8DD7D92}" srcOrd="2" destOrd="0" presId="urn:microsoft.com/office/officeart/2005/8/layout/orgChart1"/>
    <dgm:cxn modelId="{D1C553B7-0D53-4A2E-91FB-ABC63275C763}" type="presParOf" srcId="{C0EB9E2A-07A2-44C1-968A-C269B59C8194}" destId="{EA441BA1-E49D-4645-875C-71BD1CA555D5}" srcOrd="3" destOrd="0" presId="urn:microsoft.com/office/officeart/2005/8/layout/orgChart1"/>
    <dgm:cxn modelId="{6191E446-0A8F-413B-B83D-D84EC8D9D432}" type="presParOf" srcId="{EA441BA1-E49D-4645-875C-71BD1CA555D5}" destId="{9298D72C-0F6C-4818-991C-53A6CA919714}" srcOrd="0" destOrd="0" presId="urn:microsoft.com/office/officeart/2005/8/layout/orgChart1"/>
    <dgm:cxn modelId="{C29AAC60-081E-4482-93D0-878CD258237E}" type="presParOf" srcId="{9298D72C-0F6C-4818-991C-53A6CA919714}" destId="{4A1578E5-F200-4446-9AA6-EFE4A0D62276}" srcOrd="0" destOrd="0" presId="urn:microsoft.com/office/officeart/2005/8/layout/orgChart1"/>
    <dgm:cxn modelId="{9853D749-1429-43DE-9ACA-F9A7578CF5A8}" type="presParOf" srcId="{9298D72C-0F6C-4818-991C-53A6CA919714}" destId="{2E1A8B30-9D70-47FD-8F2E-5A142B0C1325}" srcOrd="1" destOrd="0" presId="urn:microsoft.com/office/officeart/2005/8/layout/orgChart1"/>
    <dgm:cxn modelId="{9132A0C3-3140-4F54-9267-DF05A22EE992}" type="presParOf" srcId="{EA441BA1-E49D-4645-875C-71BD1CA555D5}" destId="{ADE61E75-AD81-4F54-BB0C-082A3DF10C44}" srcOrd="1" destOrd="0" presId="urn:microsoft.com/office/officeart/2005/8/layout/orgChart1"/>
    <dgm:cxn modelId="{0B48E6F3-9157-436C-9107-0591106521C2}" type="presParOf" srcId="{ADE61E75-AD81-4F54-BB0C-082A3DF10C44}" destId="{D4F53556-E961-47E2-9CB9-D54CE8F1328C}" srcOrd="0" destOrd="0" presId="urn:microsoft.com/office/officeart/2005/8/layout/orgChart1"/>
    <dgm:cxn modelId="{CC9338A8-DF1A-499D-942A-9C16BA5B4C1B}" type="presParOf" srcId="{ADE61E75-AD81-4F54-BB0C-082A3DF10C44}" destId="{CA149244-3A14-4E88-8B90-4E7308714827}" srcOrd="1" destOrd="0" presId="urn:microsoft.com/office/officeart/2005/8/layout/orgChart1"/>
    <dgm:cxn modelId="{528C57BD-7A41-4F41-AEF3-BDE621E8AFA2}" type="presParOf" srcId="{CA149244-3A14-4E88-8B90-4E7308714827}" destId="{2D9A994E-4E00-4D63-9A2D-CD34495BBC60}" srcOrd="0" destOrd="0" presId="urn:microsoft.com/office/officeart/2005/8/layout/orgChart1"/>
    <dgm:cxn modelId="{181A4F19-5A4B-4E9F-B0EF-004E0B5C3CF4}" type="presParOf" srcId="{2D9A994E-4E00-4D63-9A2D-CD34495BBC60}" destId="{C2D08D98-5C6C-4FA5-91FC-F80F15A4E6D2}" srcOrd="0" destOrd="0" presId="urn:microsoft.com/office/officeart/2005/8/layout/orgChart1"/>
    <dgm:cxn modelId="{E89E0CA3-71E1-43AF-A72B-D24267033223}" type="presParOf" srcId="{2D9A994E-4E00-4D63-9A2D-CD34495BBC60}" destId="{E1A9ED8F-C280-460E-89DD-9A4ACFEF855E}" srcOrd="1" destOrd="0" presId="urn:microsoft.com/office/officeart/2005/8/layout/orgChart1"/>
    <dgm:cxn modelId="{B9F8F864-509E-4950-9B46-531F3C7E7E2D}" type="presParOf" srcId="{CA149244-3A14-4E88-8B90-4E7308714827}" destId="{D5CA4D18-911D-45D5-B8D3-1B0529B57068}" srcOrd="1" destOrd="0" presId="urn:microsoft.com/office/officeart/2005/8/layout/orgChart1"/>
    <dgm:cxn modelId="{9B60D936-4243-470C-8601-C6008CA57266}" type="presParOf" srcId="{CA149244-3A14-4E88-8B90-4E7308714827}" destId="{13F0001F-C818-41CA-A168-053DC4DA45C8}" srcOrd="2" destOrd="0" presId="urn:microsoft.com/office/officeart/2005/8/layout/orgChart1"/>
    <dgm:cxn modelId="{E9670807-E2D5-4E7C-9AA6-72B65EED93A8}" type="presParOf" srcId="{EA441BA1-E49D-4645-875C-71BD1CA555D5}" destId="{86E82226-0DA8-43AE-87F9-780720AD55FE}" srcOrd="2" destOrd="0" presId="urn:microsoft.com/office/officeart/2005/8/layout/orgChart1"/>
    <dgm:cxn modelId="{1FBB4009-4ABF-4003-8B9D-F029EB2EC3E9}" type="presParOf" srcId="{C0EB9E2A-07A2-44C1-968A-C269B59C8194}" destId="{23E1BB7E-DB88-4F55-9B46-11BF88C55F5A}" srcOrd="4" destOrd="0" presId="urn:microsoft.com/office/officeart/2005/8/layout/orgChart1"/>
    <dgm:cxn modelId="{DB5C2712-DF54-478A-AFD8-CBDC9DD1B7A1}" type="presParOf" srcId="{C0EB9E2A-07A2-44C1-968A-C269B59C8194}" destId="{EB2AD789-09B0-4C38-BF46-F29CE6393B2F}" srcOrd="5" destOrd="0" presId="urn:microsoft.com/office/officeart/2005/8/layout/orgChart1"/>
    <dgm:cxn modelId="{90B0F7C1-F754-43B0-B22E-A6DA32372401}" type="presParOf" srcId="{EB2AD789-09B0-4C38-BF46-F29CE6393B2F}" destId="{9CE85A55-F53D-48FF-B815-ADEF1B574810}" srcOrd="0" destOrd="0" presId="urn:microsoft.com/office/officeart/2005/8/layout/orgChart1"/>
    <dgm:cxn modelId="{49490A0D-5754-48F0-8B86-3C060E6361CD}" type="presParOf" srcId="{9CE85A55-F53D-48FF-B815-ADEF1B574810}" destId="{0224E771-85F8-48FF-B94E-3F190C01F8DA}" srcOrd="0" destOrd="0" presId="urn:microsoft.com/office/officeart/2005/8/layout/orgChart1"/>
    <dgm:cxn modelId="{B08FF82B-6CB2-491D-A23C-A92D7705A0CA}" type="presParOf" srcId="{9CE85A55-F53D-48FF-B815-ADEF1B574810}" destId="{C0C08A7D-2B1F-4CF0-88F2-5D2B4FE2872D}" srcOrd="1" destOrd="0" presId="urn:microsoft.com/office/officeart/2005/8/layout/orgChart1"/>
    <dgm:cxn modelId="{DADB5428-6491-4579-8A57-9400F9EDF3F3}" type="presParOf" srcId="{EB2AD789-09B0-4C38-BF46-F29CE6393B2F}" destId="{027906B5-0AC2-4845-A5B3-6EC0E1421804}" srcOrd="1" destOrd="0" presId="urn:microsoft.com/office/officeart/2005/8/layout/orgChart1"/>
    <dgm:cxn modelId="{D8F34F90-EBF8-4383-8F8F-62066B6803D6}" type="presParOf" srcId="{027906B5-0AC2-4845-A5B3-6EC0E1421804}" destId="{F3B47BA3-CE83-492F-B16C-0FB33B3BE559}" srcOrd="0" destOrd="0" presId="urn:microsoft.com/office/officeart/2005/8/layout/orgChart1"/>
    <dgm:cxn modelId="{27DB6E7B-8FE1-4821-B6D9-9A1B2335E443}" type="presParOf" srcId="{027906B5-0AC2-4845-A5B3-6EC0E1421804}" destId="{3F2A8815-77C6-4C42-A59B-D09125B593F6}" srcOrd="1" destOrd="0" presId="urn:microsoft.com/office/officeart/2005/8/layout/orgChart1"/>
    <dgm:cxn modelId="{DF1022DB-31DA-4CAF-9818-54DB2748043B}" type="presParOf" srcId="{3F2A8815-77C6-4C42-A59B-D09125B593F6}" destId="{189FD38A-174F-4E21-856F-DF2368F07BDF}" srcOrd="0" destOrd="0" presId="urn:microsoft.com/office/officeart/2005/8/layout/orgChart1"/>
    <dgm:cxn modelId="{F0057DB9-1C15-43CE-B195-8A0F89C3AAD5}" type="presParOf" srcId="{189FD38A-174F-4E21-856F-DF2368F07BDF}" destId="{4EC9BED4-BCEE-412C-B5F1-8FB31E608D22}" srcOrd="0" destOrd="0" presId="urn:microsoft.com/office/officeart/2005/8/layout/orgChart1"/>
    <dgm:cxn modelId="{A90E2E76-3207-44BD-9213-13E9725DE405}" type="presParOf" srcId="{189FD38A-174F-4E21-856F-DF2368F07BDF}" destId="{1E1967B3-673D-43E4-B275-14DBC0B14F2C}" srcOrd="1" destOrd="0" presId="urn:microsoft.com/office/officeart/2005/8/layout/orgChart1"/>
    <dgm:cxn modelId="{E65D38E8-9C5A-40D0-AED6-067E6DE5DD34}" type="presParOf" srcId="{3F2A8815-77C6-4C42-A59B-D09125B593F6}" destId="{6C1A9E9D-23DF-41E1-B5B4-68D30CE01E51}" srcOrd="1" destOrd="0" presId="urn:microsoft.com/office/officeart/2005/8/layout/orgChart1"/>
    <dgm:cxn modelId="{AD18A8BE-E46A-4D1D-89C7-E922BB4B2541}" type="presParOf" srcId="{3F2A8815-77C6-4C42-A59B-D09125B593F6}" destId="{EA80CAC3-42C0-4C7B-9012-D88951E2F6F3}" srcOrd="2" destOrd="0" presId="urn:microsoft.com/office/officeart/2005/8/layout/orgChart1"/>
    <dgm:cxn modelId="{D0A4842D-45C3-4B06-B9D2-574BBA7EE7DF}" type="presParOf" srcId="{EB2AD789-09B0-4C38-BF46-F29CE6393B2F}" destId="{BD4F4FEC-E6D9-4944-89C4-8780F744BF72}" srcOrd="2" destOrd="0" presId="urn:microsoft.com/office/officeart/2005/8/layout/orgChart1"/>
    <dgm:cxn modelId="{A6E4CEDD-FEA0-405A-8141-E9A5EF5A21E4}" type="presParOf" srcId="{C0EB9E2A-07A2-44C1-968A-C269B59C8194}" destId="{94111421-CAA7-4EB2-93DA-7E752AEC105A}" srcOrd="6" destOrd="0" presId="urn:microsoft.com/office/officeart/2005/8/layout/orgChart1"/>
    <dgm:cxn modelId="{948FFB73-431D-40C2-A4DF-8A7853638C44}" type="presParOf" srcId="{C0EB9E2A-07A2-44C1-968A-C269B59C8194}" destId="{A47B343D-123C-4748-ADC6-7FD83CACE6DE}" srcOrd="7" destOrd="0" presId="urn:microsoft.com/office/officeart/2005/8/layout/orgChart1"/>
    <dgm:cxn modelId="{13B30227-D0ED-4A22-A866-7E584AD558E4}" type="presParOf" srcId="{A47B343D-123C-4748-ADC6-7FD83CACE6DE}" destId="{40E92DFE-1FA3-4C52-8BA9-9A14F575F961}" srcOrd="0" destOrd="0" presId="urn:microsoft.com/office/officeart/2005/8/layout/orgChart1"/>
    <dgm:cxn modelId="{526F6572-4BBF-485A-BDBC-28C52004D7EA}" type="presParOf" srcId="{40E92DFE-1FA3-4C52-8BA9-9A14F575F961}" destId="{E557F211-EBEA-41C2-BCAC-EFCAAE7C808B}" srcOrd="0" destOrd="0" presId="urn:microsoft.com/office/officeart/2005/8/layout/orgChart1"/>
    <dgm:cxn modelId="{4BD7E1BC-BE90-4B96-8F46-9CBF380F2CC4}" type="presParOf" srcId="{40E92DFE-1FA3-4C52-8BA9-9A14F575F961}" destId="{32D876DB-DE26-4C40-82E9-C24EB90D710C}" srcOrd="1" destOrd="0" presId="urn:microsoft.com/office/officeart/2005/8/layout/orgChart1"/>
    <dgm:cxn modelId="{017FB9CA-AB95-48A9-95F5-324F4EFBB999}" type="presParOf" srcId="{A47B343D-123C-4748-ADC6-7FD83CACE6DE}" destId="{CD039562-A585-487C-B0F3-26015945EAE8}" srcOrd="1" destOrd="0" presId="urn:microsoft.com/office/officeart/2005/8/layout/orgChart1"/>
    <dgm:cxn modelId="{75FBE72E-4CD2-46FC-9FA6-9B48421EBFFB}" type="presParOf" srcId="{CD039562-A585-487C-B0F3-26015945EAE8}" destId="{30DC7F96-C17B-4FB7-916F-15FB69C8F43C}" srcOrd="0" destOrd="0" presId="urn:microsoft.com/office/officeart/2005/8/layout/orgChart1"/>
    <dgm:cxn modelId="{71CA78DD-BE41-4739-BD50-5B90FB5D19A4}" type="presParOf" srcId="{CD039562-A585-487C-B0F3-26015945EAE8}" destId="{85DA1F7F-808A-4072-80A0-77C69D251316}" srcOrd="1" destOrd="0" presId="urn:microsoft.com/office/officeart/2005/8/layout/orgChart1"/>
    <dgm:cxn modelId="{4F99FEDC-3CB7-43A7-931E-CFB9C0E52E05}" type="presParOf" srcId="{85DA1F7F-808A-4072-80A0-77C69D251316}" destId="{9DABF890-54C0-4B99-92A4-C39C53F1F929}" srcOrd="0" destOrd="0" presId="urn:microsoft.com/office/officeart/2005/8/layout/orgChart1"/>
    <dgm:cxn modelId="{3A64DEED-DA91-4024-B46A-C468BF408484}" type="presParOf" srcId="{9DABF890-54C0-4B99-92A4-C39C53F1F929}" destId="{667A39EB-C837-47BD-AB30-B23C258778FD}" srcOrd="0" destOrd="0" presId="urn:microsoft.com/office/officeart/2005/8/layout/orgChart1"/>
    <dgm:cxn modelId="{F1601D4D-9FFC-4A59-B558-5440A5EB0B50}" type="presParOf" srcId="{9DABF890-54C0-4B99-92A4-C39C53F1F929}" destId="{28CE73B5-2B33-4FBC-BA3A-084DA4A4928E}" srcOrd="1" destOrd="0" presId="urn:microsoft.com/office/officeart/2005/8/layout/orgChart1"/>
    <dgm:cxn modelId="{0AA7613F-B0A3-48FE-AC2A-A389CE90E08E}" type="presParOf" srcId="{85DA1F7F-808A-4072-80A0-77C69D251316}" destId="{EDD86892-89BC-49DF-B108-30DE0EB0A042}" srcOrd="1" destOrd="0" presId="urn:microsoft.com/office/officeart/2005/8/layout/orgChart1"/>
    <dgm:cxn modelId="{C685AF0D-DCF0-4E9B-A48F-9F8056B30B49}" type="presParOf" srcId="{85DA1F7F-808A-4072-80A0-77C69D251316}" destId="{9C65BF08-5B9B-4695-B629-CE28AA1CA2DE}" srcOrd="2" destOrd="0" presId="urn:microsoft.com/office/officeart/2005/8/layout/orgChart1"/>
    <dgm:cxn modelId="{2E249DAF-E5AD-4553-873E-EC039B60982F}" type="presParOf" srcId="{A47B343D-123C-4748-ADC6-7FD83CACE6DE}" destId="{5D9FFF8F-9386-4271-807F-699ADB10AE6E}" srcOrd="2" destOrd="0" presId="urn:microsoft.com/office/officeart/2005/8/layout/orgChart1"/>
    <dgm:cxn modelId="{2EAFC67C-FFCD-452A-8BE2-FD2FDA4A4A59}" type="presParOf" srcId="{C0EB9E2A-07A2-44C1-968A-C269B59C8194}" destId="{A700589D-B75D-4D7E-8C73-372A1FDF0CDC}" srcOrd="8" destOrd="0" presId="urn:microsoft.com/office/officeart/2005/8/layout/orgChart1"/>
    <dgm:cxn modelId="{0397F738-DDBB-45E7-ADBD-3C4FE2AF8542}" type="presParOf" srcId="{C0EB9E2A-07A2-44C1-968A-C269B59C8194}" destId="{4CCDBFD6-A50A-42A3-AC05-D8EB23C6840E}" srcOrd="9" destOrd="0" presId="urn:microsoft.com/office/officeart/2005/8/layout/orgChart1"/>
    <dgm:cxn modelId="{D9CC32DF-48BE-4DCE-9C33-E4710612CA16}" type="presParOf" srcId="{4CCDBFD6-A50A-42A3-AC05-D8EB23C6840E}" destId="{6301FAFA-969E-45AB-A2DA-3887D970AB81}" srcOrd="0" destOrd="0" presId="urn:microsoft.com/office/officeart/2005/8/layout/orgChart1"/>
    <dgm:cxn modelId="{98D6936B-A3DF-43DC-984C-625F7F87BAE4}" type="presParOf" srcId="{6301FAFA-969E-45AB-A2DA-3887D970AB81}" destId="{0AA245B2-AC8D-42FB-BAD2-93B3B732D269}" srcOrd="0" destOrd="0" presId="urn:microsoft.com/office/officeart/2005/8/layout/orgChart1"/>
    <dgm:cxn modelId="{01F6B291-AA67-46F1-B2B8-9A8F6394F148}" type="presParOf" srcId="{6301FAFA-969E-45AB-A2DA-3887D970AB81}" destId="{D5B3284D-FD3A-4175-932C-0B742960FE72}" srcOrd="1" destOrd="0" presId="urn:microsoft.com/office/officeart/2005/8/layout/orgChart1"/>
    <dgm:cxn modelId="{E0A82F1C-79A5-4645-98B1-AD3E9C8F6F01}" type="presParOf" srcId="{4CCDBFD6-A50A-42A3-AC05-D8EB23C6840E}" destId="{7A92B2DF-17BC-4FA4-A931-477A5FF520C8}" srcOrd="1" destOrd="0" presId="urn:microsoft.com/office/officeart/2005/8/layout/orgChart1"/>
    <dgm:cxn modelId="{804889ED-BF38-4973-A394-026BD71CED61}" type="presParOf" srcId="{7A92B2DF-17BC-4FA4-A931-477A5FF520C8}" destId="{F6A93949-1A57-4CE9-87B8-E1C8862D7C65}" srcOrd="0" destOrd="0" presId="urn:microsoft.com/office/officeart/2005/8/layout/orgChart1"/>
    <dgm:cxn modelId="{DFA9FEAF-F340-47BF-9558-EB27004AB8D7}" type="presParOf" srcId="{7A92B2DF-17BC-4FA4-A931-477A5FF520C8}" destId="{F0B5201C-4757-4511-8ECC-254F4191B7FA}" srcOrd="1" destOrd="0" presId="urn:microsoft.com/office/officeart/2005/8/layout/orgChart1"/>
    <dgm:cxn modelId="{15C301DC-8B50-41F9-8D0C-645126C314E9}" type="presParOf" srcId="{F0B5201C-4757-4511-8ECC-254F4191B7FA}" destId="{10F22291-3328-4D90-A30D-FA0036F0ACBA}" srcOrd="0" destOrd="0" presId="urn:microsoft.com/office/officeart/2005/8/layout/orgChart1"/>
    <dgm:cxn modelId="{8F26A67A-8E01-40DC-99AC-C1BFDBADA3D4}" type="presParOf" srcId="{10F22291-3328-4D90-A30D-FA0036F0ACBA}" destId="{F6FB0ABE-64ED-4689-B120-F2890C539967}" srcOrd="0" destOrd="0" presId="urn:microsoft.com/office/officeart/2005/8/layout/orgChart1"/>
    <dgm:cxn modelId="{C348DA06-706F-4FBB-93EB-25F0CEE0B9FB}" type="presParOf" srcId="{10F22291-3328-4D90-A30D-FA0036F0ACBA}" destId="{2DE1C89E-3F93-4655-A994-FBF2636116EC}" srcOrd="1" destOrd="0" presId="urn:microsoft.com/office/officeart/2005/8/layout/orgChart1"/>
    <dgm:cxn modelId="{B7D9327F-3393-45B1-AF7F-00974C7F36D2}" type="presParOf" srcId="{F0B5201C-4757-4511-8ECC-254F4191B7FA}" destId="{652F253F-A0E5-4A76-9F87-02A90BEA9827}" srcOrd="1" destOrd="0" presId="urn:microsoft.com/office/officeart/2005/8/layout/orgChart1"/>
    <dgm:cxn modelId="{27708B32-533C-41BF-9551-49661CDE6346}" type="presParOf" srcId="{F0B5201C-4757-4511-8ECC-254F4191B7FA}" destId="{FA34D64B-F03E-4E48-8CBF-994586D4D7EB}" srcOrd="2" destOrd="0" presId="urn:microsoft.com/office/officeart/2005/8/layout/orgChart1"/>
    <dgm:cxn modelId="{285B163A-1682-468F-9C09-C2E0253C5166}" type="presParOf" srcId="{4CCDBFD6-A50A-42A3-AC05-D8EB23C6840E}" destId="{5022A1F4-A354-4EFF-9761-43F3569EA741}" srcOrd="2" destOrd="0" presId="urn:microsoft.com/office/officeart/2005/8/layout/orgChart1"/>
    <dgm:cxn modelId="{E1E8212F-D379-4B08-871A-79265A4A9DE9}" type="presParOf" srcId="{262BD168-4C33-4995-8E2D-2F248DBD8734}" destId="{9F84EC62-25C3-428C-BBC6-63ED51C61F6B}" srcOrd="2" destOrd="0" presId="urn:microsoft.com/office/officeart/2005/8/layout/orgChart1"/>
    <dgm:cxn modelId="{B0C1C33F-70F0-4842-A97D-111339755A22}" type="presParOf" srcId="{9F84EC62-25C3-428C-BBC6-63ED51C61F6B}" destId="{8E72ABEF-7E3A-4E92-92A7-CAAE837E6A74}" srcOrd="0" destOrd="0" presId="urn:microsoft.com/office/officeart/2005/8/layout/orgChart1"/>
    <dgm:cxn modelId="{901487B0-5B70-4863-B420-0C0C5F499CB5}" type="presParOf" srcId="{9F84EC62-25C3-428C-BBC6-63ED51C61F6B}" destId="{8773F376-34E3-415B-A069-7AC58D970836}" srcOrd="1" destOrd="0" presId="urn:microsoft.com/office/officeart/2005/8/layout/orgChart1"/>
    <dgm:cxn modelId="{AEA611F7-29A4-42A4-B9A7-04B2B5F9E96A}" type="presParOf" srcId="{8773F376-34E3-415B-A069-7AC58D970836}" destId="{37D7FF54-734C-42E5-8D48-B340993BBD03}" srcOrd="0" destOrd="0" presId="urn:microsoft.com/office/officeart/2005/8/layout/orgChart1"/>
    <dgm:cxn modelId="{579F5F3B-EDB3-4E90-B947-E2F1E38E2A74}" type="presParOf" srcId="{37D7FF54-734C-42E5-8D48-B340993BBD03}" destId="{2B3011AD-2869-4F48-8278-4435450958B7}" srcOrd="0" destOrd="0" presId="urn:microsoft.com/office/officeart/2005/8/layout/orgChart1"/>
    <dgm:cxn modelId="{623870AD-32D3-4085-B51A-F1BB33DB84C6}" type="presParOf" srcId="{37D7FF54-734C-42E5-8D48-B340993BBD03}" destId="{50EC5F9D-9862-40A6-B977-70F9D45879C5}" srcOrd="1" destOrd="0" presId="urn:microsoft.com/office/officeart/2005/8/layout/orgChart1"/>
    <dgm:cxn modelId="{033AA6A7-AFD0-4FCB-981A-2308AE7EBFF1}" type="presParOf" srcId="{8773F376-34E3-415B-A069-7AC58D970836}" destId="{9C55527A-646A-4B37-8B6F-5F94917F7F66}" srcOrd="1" destOrd="0" presId="urn:microsoft.com/office/officeart/2005/8/layout/orgChart1"/>
    <dgm:cxn modelId="{1F7F4ADE-A813-41A2-BE8C-BCA08ECBCDB8}" type="presParOf" srcId="{8773F376-34E3-415B-A069-7AC58D970836}" destId="{B8AD6DB8-1186-4690-899F-8BA6B4479893}" srcOrd="2" destOrd="0" presId="urn:microsoft.com/office/officeart/2005/8/layout/orgChart1"/>
    <dgm:cxn modelId="{AE3E9C87-64B7-40D4-A31A-1BE76659A5B5}" type="presParOf" srcId="{0DE73575-0915-41CB-A41F-07D050AEE011}" destId="{0D2CF4E4-117C-4C5A-BC45-84A684E8AC90}" srcOrd="1" destOrd="0" presId="urn:microsoft.com/office/officeart/2005/8/layout/orgChart1"/>
    <dgm:cxn modelId="{A32A7313-5EE3-4070-B7E0-97C82175004E}" type="presParOf" srcId="{0D2CF4E4-117C-4C5A-BC45-84A684E8AC90}" destId="{1841B2CB-7267-4141-9450-64AA487902A4}" srcOrd="0" destOrd="0" presId="urn:microsoft.com/office/officeart/2005/8/layout/orgChart1"/>
    <dgm:cxn modelId="{0AD1B9BA-E298-4C21-BCC6-2C5D8F6A4502}" type="presParOf" srcId="{1841B2CB-7267-4141-9450-64AA487902A4}" destId="{FC31292A-BC83-43F6-A310-5AEB5B8E7D3E}" srcOrd="0" destOrd="0" presId="urn:microsoft.com/office/officeart/2005/8/layout/orgChart1"/>
    <dgm:cxn modelId="{1E7944A3-C355-44C7-8CC4-340FC6B75C4B}" type="presParOf" srcId="{1841B2CB-7267-4141-9450-64AA487902A4}" destId="{35B5C34E-2376-4E07-90F2-FB5507F90137}" srcOrd="1" destOrd="0" presId="urn:microsoft.com/office/officeart/2005/8/layout/orgChart1"/>
    <dgm:cxn modelId="{7588EA30-E0BD-457A-BA02-DC79F31F85DF}" type="presParOf" srcId="{0D2CF4E4-117C-4C5A-BC45-84A684E8AC90}" destId="{27D34972-0F72-4209-96D6-375BF17068C9}" srcOrd="1" destOrd="0" presId="urn:microsoft.com/office/officeart/2005/8/layout/orgChart1"/>
    <dgm:cxn modelId="{EF5E7BC6-C654-49F4-9A52-313FA8D90C70}" type="presParOf" srcId="{0D2CF4E4-117C-4C5A-BC45-84A684E8AC90}" destId="{E5D8C37B-8820-49B4-9163-C202EFBA4205}" srcOrd="2" destOrd="0" presId="urn:microsoft.com/office/officeart/2005/8/layout/orgChart1"/>
    <dgm:cxn modelId="{6B38CD7D-DF0A-49AC-ADF3-441E1FDCCFEF}" type="presParOf" srcId="{0DE73575-0915-41CB-A41F-07D050AEE011}" destId="{83FB1EC7-5CF7-4BA6-A11D-EBC0DD9818C3}" srcOrd="2" destOrd="0" presId="urn:microsoft.com/office/officeart/2005/8/layout/orgChart1"/>
    <dgm:cxn modelId="{54E55E7E-EF94-40A7-8174-932E5513422D}" type="presParOf" srcId="{83FB1EC7-5CF7-4BA6-A11D-EBC0DD9818C3}" destId="{0C8194DE-1AEC-4C63-AE30-04C26BEA882B}" srcOrd="0" destOrd="0" presId="urn:microsoft.com/office/officeart/2005/8/layout/orgChart1"/>
    <dgm:cxn modelId="{084258EE-2050-43FE-B450-31A568522FB3}" type="presParOf" srcId="{0C8194DE-1AEC-4C63-AE30-04C26BEA882B}" destId="{78E6E143-B14E-4EE0-8396-85601A8505C2}" srcOrd="0" destOrd="0" presId="urn:microsoft.com/office/officeart/2005/8/layout/orgChart1"/>
    <dgm:cxn modelId="{E26F97FD-14AF-4611-979A-61AE896C730F}" type="presParOf" srcId="{0C8194DE-1AEC-4C63-AE30-04C26BEA882B}" destId="{06361F28-D084-4A35-876B-7A6D6167E8E2}" srcOrd="1" destOrd="0" presId="urn:microsoft.com/office/officeart/2005/8/layout/orgChart1"/>
    <dgm:cxn modelId="{B5CF8E57-8D96-448E-87DA-823EE00397F6}" type="presParOf" srcId="{83FB1EC7-5CF7-4BA6-A11D-EBC0DD9818C3}" destId="{5CD7B065-35E0-49EF-915F-980B8AD0915C}" srcOrd="1" destOrd="0" presId="urn:microsoft.com/office/officeart/2005/8/layout/orgChart1"/>
    <dgm:cxn modelId="{43414D43-C7B8-4D54-8F8B-79E9450D6787}" type="presParOf" srcId="{83FB1EC7-5CF7-4BA6-A11D-EBC0DD9818C3}" destId="{2E760A98-4682-4A15-B420-8B359D926215}" srcOrd="2" destOrd="0" presId="urn:microsoft.com/office/officeart/2005/8/layout/orgChart1"/>
    <dgm:cxn modelId="{CFE6D8C1-AED7-4126-8597-280E3350D166}" type="presParOf" srcId="{0DE73575-0915-41CB-A41F-07D050AEE011}" destId="{BADBED33-3305-4D92-B85D-B76B8C31D7B3}" srcOrd="3" destOrd="0" presId="urn:microsoft.com/office/officeart/2005/8/layout/orgChart1"/>
    <dgm:cxn modelId="{251C3AE7-94E5-4308-9A97-81AFE04536FF}" type="presParOf" srcId="{BADBED33-3305-4D92-B85D-B76B8C31D7B3}" destId="{68F011D3-ED7E-4B19-8F5F-2E72E396720A}" srcOrd="0" destOrd="0" presId="urn:microsoft.com/office/officeart/2005/8/layout/orgChart1"/>
    <dgm:cxn modelId="{7EFBBEFA-C681-48A2-8662-DE4B6F5CC937}" type="presParOf" srcId="{68F011D3-ED7E-4B19-8F5F-2E72E396720A}" destId="{525FFC8B-83D4-4616-BEEF-C7A7C50B83C2}" srcOrd="0" destOrd="0" presId="urn:microsoft.com/office/officeart/2005/8/layout/orgChart1"/>
    <dgm:cxn modelId="{1E3A5BC1-4908-4459-8A3B-1C5CB078DC95}" type="presParOf" srcId="{68F011D3-ED7E-4B19-8F5F-2E72E396720A}" destId="{27859E1E-BAC5-4454-979A-57741E3C1E9A}" srcOrd="1" destOrd="0" presId="urn:microsoft.com/office/officeart/2005/8/layout/orgChart1"/>
    <dgm:cxn modelId="{663203DC-7BFD-4D22-AFE1-BF4E0D56F2CB}" type="presParOf" srcId="{BADBED33-3305-4D92-B85D-B76B8C31D7B3}" destId="{F4F48614-D703-486E-9741-7D64F0DE931E}" srcOrd="1" destOrd="0" presId="urn:microsoft.com/office/officeart/2005/8/layout/orgChart1"/>
    <dgm:cxn modelId="{0B0C869F-2F17-4370-A8C2-7AF0F49862CF}" type="presParOf" srcId="{BADBED33-3305-4D92-B85D-B76B8C31D7B3}" destId="{4EDC49B9-4CE9-4F00-A14F-E2BFE2B34C7E}" srcOrd="2" destOrd="0" presId="urn:microsoft.com/office/officeart/2005/8/layout/orgChart1"/>
    <dgm:cxn modelId="{C03D4681-5943-42EC-B567-8ADE17B4EF8A}" type="presParOf" srcId="{0DE73575-0915-41CB-A41F-07D050AEE011}" destId="{2F2A1843-822E-4B0B-ACDE-2AF19A34518B}" srcOrd="4" destOrd="0" presId="urn:microsoft.com/office/officeart/2005/8/layout/orgChart1"/>
    <dgm:cxn modelId="{E504E811-0575-4924-9853-9BE53659089E}" type="presParOf" srcId="{2F2A1843-822E-4B0B-ACDE-2AF19A34518B}" destId="{F9A154DF-0F3D-4CF9-BD43-61AEFA722D6F}" srcOrd="0" destOrd="0" presId="urn:microsoft.com/office/officeart/2005/8/layout/orgChart1"/>
    <dgm:cxn modelId="{A18295BB-D14F-4EC7-9827-74A762818E04}" type="presParOf" srcId="{F9A154DF-0F3D-4CF9-BD43-61AEFA722D6F}" destId="{8DE3A215-2E4D-4420-9502-AAC33E20620D}" srcOrd="0" destOrd="0" presId="urn:microsoft.com/office/officeart/2005/8/layout/orgChart1"/>
    <dgm:cxn modelId="{49E1D7C8-F118-4F2A-B837-B26F19F304E8}" type="presParOf" srcId="{F9A154DF-0F3D-4CF9-BD43-61AEFA722D6F}" destId="{198C16B6-088B-4C4B-A271-4FFAC01325E3}" srcOrd="1" destOrd="0" presId="urn:microsoft.com/office/officeart/2005/8/layout/orgChart1"/>
    <dgm:cxn modelId="{5A5F90E8-7FE1-41EA-9003-92CEDEBDC82B}" type="presParOf" srcId="{2F2A1843-822E-4B0B-ACDE-2AF19A34518B}" destId="{BDFF1D91-FC34-45E5-B423-4F00426EE15C}" srcOrd="1" destOrd="0" presId="urn:microsoft.com/office/officeart/2005/8/layout/orgChart1"/>
    <dgm:cxn modelId="{20F1C349-5E02-4EEA-A279-670720751C9B}" type="presParOf" srcId="{2F2A1843-822E-4B0B-ACDE-2AF19A34518B}" destId="{A4B63331-4FB1-498A-8568-B7CC46348868}" srcOrd="2" destOrd="0" presId="urn:microsoft.com/office/officeart/2005/8/layout/orgChart1"/>
    <dgm:cxn modelId="{F65CC0F5-BA82-4C80-9CDF-B79ABB19EBFA}" type="presParOf" srcId="{0DE73575-0915-41CB-A41F-07D050AEE011}" destId="{DB130CA9-D1B2-4F03-ABD7-EF926F9FB1F9}" srcOrd="5" destOrd="0" presId="urn:microsoft.com/office/officeart/2005/8/layout/orgChart1"/>
    <dgm:cxn modelId="{1BEBBF98-6146-468B-B4D8-67916E4E279A}" type="presParOf" srcId="{DB130CA9-D1B2-4F03-ABD7-EF926F9FB1F9}" destId="{EF8588DD-4AB4-486A-95D5-7E35D6897520}" srcOrd="0" destOrd="0" presId="urn:microsoft.com/office/officeart/2005/8/layout/orgChart1"/>
    <dgm:cxn modelId="{8CD09E73-D2B9-424F-84BD-4D9FDE0E1D71}" type="presParOf" srcId="{EF8588DD-4AB4-486A-95D5-7E35D6897520}" destId="{6F03D28A-D9D8-4E04-8048-1046A3AD38C9}" srcOrd="0" destOrd="0" presId="urn:microsoft.com/office/officeart/2005/8/layout/orgChart1"/>
    <dgm:cxn modelId="{13F03EC7-CC41-4C97-91A7-62A897F485A2}" type="presParOf" srcId="{EF8588DD-4AB4-486A-95D5-7E35D6897520}" destId="{B424F5B3-3DC0-4F69-974C-72A78A89A0B8}" srcOrd="1" destOrd="0" presId="urn:microsoft.com/office/officeart/2005/8/layout/orgChart1"/>
    <dgm:cxn modelId="{F3728A4B-5581-4887-9AC5-0653A15EBA75}" type="presParOf" srcId="{DB130CA9-D1B2-4F03-ABD7-EF926F9FB1F9}" destId="{FF93E53B-E5D1-4165-9CF0-F3B90C73A3E3}" srcOrd="1" destOrd="0" presId="urn:microsoft.com/office/officeart/2005/8/layout/orgChart1"/>
    <dgm:cxn modelId="{61BCD8E1-AA72-4483-BB89-CA9E31DD0485}" type="presParOf" srcId="{DB130CA9-D1B2-4F03-ABD7-EF926F9FB1F9}" destId="{5BB78CFA-387B-4AC0-97CD-F11FE1472C1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72ABEF-7E3A-4E92-92A7-CAAE837E6A74}">
      <dsp:nvSpPr>
        <dsp:cNvPr id="0" name=""/>
        <dsp:cNvSpPr/>
      </dsp:nvSpPr>
      <dsp:spPr>
        <a:xfrm>
          <a:off x="3188464" y="1582061"/>
          <a:ext cx="1265710" cy="619817"/>
        </a:xfrm>
        <a:custGeom>
          <a:avLst/>
          <a:gdLst/>
          <a:ahLst/>
          <a:cxnLst/>
          <a:rect l="0" t="0" r="0" b="0"/>
          <a:pathLst>
            <a:path>
              <a:moveTo>
                <a:pt x="1265710" y="0"/>
              </a:moveTo>
              <a:lnTo>
                <a:pt x="1265710" y="619817"/>
              </a:lnTo>
              <a:lnTo>
                <a:pt x="0" y="6198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A93949-1A57-4CE9-87B8-E1C8862D7C65}">
      <dsp:nvSpPr>
        <dsp:cNvPr id="0" name=""/>
        <dsp:cNvSpPr/>
      </dsp:nvSpPr>
      <dsp:spPr>
        <a:xfrm>
          <a:off x="7900657" y="3329555"/>
          <a:ext cx="192118" cy="12140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4089"/>
              </a:lnTo>
              <a:lnTo>
                <a:pt x="192118" y="12140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00589D-B75D-4D7E-8C73-372A1FDF0CDC}">
      <dsp:nvSpPr>
        <dsp:cNvPr id="0" name=""/>
        <dsp:cNvSpPr/>
      </dsp:nvSpPr>
      <dsp:spPr>
        <a:xfrm>
          <a:off x="4454175" y="1582061"/>
          <a:ext cx="3898977" cy="11818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3094"/>
              </a:lnTo>
              <a:lnTo>
                <a:pt x="3898977" y="1063094"/>
              </a:lnTo>
              <a:lnTo>
                <a:pt x="3898977" y="11818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DC7F96-C17B-4FB7-916F-15FB69C8F43C}">
      <dsp:nvSpPr>
        <dsp:cNvPr id="0" name=""/>
        <dsp:cNvSpPr/>
      </dsp:nvSpPr>
      <dsp:spPr>
        <a:xfrm>
          <a:off x="3999959" y="3367277"/>
          <a:ext cx="150296" cy="12036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3602"/>
              </a:lnTo>
              <a:lnTo>
                <a:pt x="150296" y="12036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111421-CAA7-4EB2-93DA-7E752AEC105A}">
      <dsp:nvSpPr>
        <dsp:cNvPr id="0" name=""/>
        <dsp:cNvSpPr/>
      </dsp:nvSpPr>
      <dsp:spPr>
        <a:xfrm>
          <a:off x="4406735" y="1582061"/>
          <a:ext cx="91440" cy="1219595"/>
        </a:xfrm>
        <a:custGeom>
          <a:avLst/>
          <a:gdLst/>
          <a:ahLst/>
          <a:cxnLst/>
          <a:rect l="0" t="0" r="0" b="0"/>
          <a:pathLst>
            <a:path>
              <a:moveTo>
                <a:pt x="47439" y="0"/>
              </a:moveTo>
              <a:lnTo>
                <a:pt x="47439" y="1100815"/>
              </a:lnTo>
              <a:lnTo>
                <a:pt x="45720" y="1100815"/>
              </a:lnTo>
              <a:lnTo>
                <a:pt x="45720" y="12195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B47BA3-CE83-492F-B16C-0FB33B3BE559}">
      <dsp:nvSpPr>
        <dsp:cNvPr id="0" name=""/>
        <dsp:cNvSpPr/>
      </dsp:nvSpPr>
      <dsp:spPr>
        <a:xfrm>
          <a:off x="5879617" y="3341597"/>
          <a:ext cx="182921" cy="12330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3060"/>
              </a:lnTo>
              <a:lnTo>
                <a:pt x="182921" y="12330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E1BB7E-DB88-4F55-9B46-11BF88C55F5A}">
      <dsp:nvSpPr>
        <dsp:cNvPr id="0" name=""/>
        <dsp:cNvSpPr/>
      </dsp:nvSpPr>
      <dsp:spPr>
        <a:xfrm>
          <a:off x="4454175" y="1582061"/>
          <a:ext cx="1877938" cy="11939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5136"/>
              </a:lnTo>
              <a:lnTo>
                <a:pt x="1877938" y="1075136"/>
              </a:lnTo>
              <a:lnTo>
                <a:pt x="1877938" y="11939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F53556-E961-47E2-9CB9-D54CE8F1328C}">
      <dsp:nvSpPr>
        <dsp:cNvPr id="0" name=""/>
        <dsp:cNvSpPr/>
      </dsp:nvSpPr>
      <dsp:spPr>
        <a:xfrm>
          <a:off x="2124080" y="3364171"/>
          <a:ext cx="150466" cy="11901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0112"/>
              </a:lnTo>
              <a:lnTo>
                <a:pt x="150466" y="11901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8EE6F7-937C-405F-8349-B2B5E8DD7D92}">
      <dsp:nvSpPr>
        <dsp:cNvPr id="0" name=""/>
        <dsp:cNvSpPr/>
      </dsp:nvSpPr>
      <dsp:spPr>
        <a:xfrm>
          <a:off x="2576576" y="1582061"/>
          <a:ext cx="1877598" cy="1216490"/>
        </a:xfrm>
        <a:custGeom>
          <a:avLst/>
          <a:gdLst/>
          <a:ahLst/>
          <a:cxnLst/>
          <a:rect l="0" t="0" r="0" b="0"/>
          <a:pathLst>
            <a:path>
              <a:moveTo>
                <a:pt x="1877598" y="0"/>
              </a:moveTo>
              <a:lnTo>
                <a:pt x="1877598" y="1097710"/>
              </a:lnTo>
              <a:lnTo>
                <a:pt x="0" y="1097710"/>
              </a:lnTo>
              <a:lnTo>
                <a:pt x="0" y="12164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D6A5E3-95CD-488A-9CF7-6E1490DAD7CC}">
      <dsp:nvSpPr>
        <dsp:cNvPr id="0" name=""/>
        <dsp:cNvSpPr/>
      </dsp:nvSpPr>
      <dsp:spPr>
        <a:xfrm>
          <a:off x="269751" y="3364171"/>
          <a:ext cx="164663" cy="1197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7415"/>
              </a:lnTo>
              <a:lnTo>
                <a:pt x="164663" y="11974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E28FA4-9087-4B4B-BC1B-B77E412DE662}">
      <dsp:nvSpPr>
        <dsp:cNvPr id="0" name=""/>
        <dsp:cNvSpPr/>
      </dsp:nvSpPr>
      <dsp:spPr>
        <a:xfrm>
          <a:off x="722247" y="1582061"/>
          <a:ext cx="3731927" cy="1216490"/>
        </a:xfrm>
        <a:custGeom>
          <a:avLst/>
          <a:gdLst/>
          <a:ahLst/>
          <a:cxnLst/>
          <a:rect l="0" t="0" r="0" b="0"/>
          <a:pathLst>
            <a:path>
              <a:moveTo>
                <a:pt x="3731927" y="0"/>
              </a:moveTo>
              <a:lnTo>
                <a:pt x="3731927" y="1097710"/>
              </a:lnTo>
              <a:lnTo>
                <a:pt x="0" y="1097710"/>
              </a:lnTo>
              <a:lnTo>
                <a:pt x="0" y="12164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5D43FF-EF47-417E-B00D-EDBE0FE72C28}">
      <dsp:nvSpPr>
        <dsp:cNvPr id="0" name=""/>
        <dsp:cNvSpPr/>
      </dsp:nvSpPr>
      <dsp:spPr>
        <a:xfrm>
          <a:off x="2691646" y="668516"/>
          <a:ext cx="3525057" cy="9135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b="1" kern="1200"/>
            <a:t>AHMET ÜNAK 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/>
            <a:t>MUHASEBE MÜDÜRÜ</a:t>
          </a:r>
        </a:p>
      </dsp:txBody>
      <dsp:txXfrm>
        <a:off x="2691646" y="668516"/>
        <a:ext cx="3525057" cy="913544"/>
      </dsp:txXfrm>
    </dsp:sp>
    <dsp:sp modelId="{FFCACDC5-3C82-456E-B4D5-26E565CA1FBC}">
      <dsp:nvSpPr>
        <dsp:cNvPr id="0" name=""/>
        <dsp:cNvSpPr/>
      </dsp:nvSpPr>
      <dsp:spPr>
        <a:xfrm>
          <a:off x="156627" y="2798551"/>
          <a:ext cx="1131240" cy="5656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SERPİL ÇÜÇEN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MUHASEBE  UZMANI</a:t>
          </a:r>
        </a:p>
      </dsp:txBody>
      <dsp:txXfrm>
        <a:off x="156627" y="2798551"/>
        <a:ext cx="1131240" cy="565620"/>
      </dsp:txXfrm>
    </dsp:sp>
    <dsp:sp modelId="{C5B04138-7165-4C4D-8DD1-C855D33C884F}">
      <dsp:nvSpPr>
        <dsp:cNvPr id="0" name=""/>
        <dsp:cNvSpPr/>
      </dsp:nvSpPr>
      <dsp:spPr>
        <a:xfrm>
          <a:off x="434414" y="3629391"/>
          <a:ext cx="1131240" cy="18643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/>
            <a:t>- KHK Büro Sekreterliği 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/>
            <a:t>-Özlük İşlemleri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/>
            <a:t>-Evrak Servisi İşlemleri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/>
            <a:t>-Bilgi İşlem Servisi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/>
            <a:t>Bütçe Gelirlerinden Red, İade ve Ayniyat İşlemleri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/>
            <a:t>-Muhasebe İşlemleri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/>
            <a:t>-Taşınır Varlık İşlemleri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/>
            <a:t>-Alacak Dosyası İşlemleri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/>
            <a:t>-Ödeme Servisi İşlemleri </a:t>
          </a:r>
        </a:p>
      </dsp:txBody>
      <dsp:txXfrm>
        <a:off x="434414" y="3629391"/>
        <a:ext cx="1131240" cy="1864391"/>
      </dsp:txXfrm>
    </dsp:sp>
    <dsp:sp modelId="{4A1578E5-F200-4446-9AA6-EFE4A0D62276}">
      <dsp:nvSpPr>
        <dsp:cNvPr id="0" name=""/>
        <dsp:cNvSpPr/>
      </dsp:nvSpPr>
      <dsp:spPr>
        <a:xfrm>
          <a:off x="2010956" y="2798551"/>
          <a:ext cx="1131240" cy="5656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ALİ ÇIRAK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MUHASEBE  UZMANI</a:t>
          </a:r>
        </a:p>
      </dsp:txBody>
      <dsp:txXfrm>
        <a:off x="2010956" y="2798551"/>
        <a:ext cx="1131240" cy="565620"/>
      </dsp:txXfrm>
    </dsp:sp>
    <dsp:sp modelId="{C2D08D98-5C6C-4FA5-91FC-F80F15A4E6D2}">
      <dsp:nvSpPr>
        <dsp:cNvPr id="0" name=""/>
        <dsp:cNvSpPr/>
      </dsp:nvSpPr>
      <dsp:spPr>
        <a:xfrm>
          <a:off x="2274546" y="3621314"/>
          <a:ext cx="1131240" cy="18659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b="0" kern="1200"/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/>
            <a:t>-Banka İşlemleri 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/>
            <a:t>-Proje Hesabı,Özel Hesap Ödemeleri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/>
            <a:t>-Emanet İşlemleri (Sgk, İcra, Nafaka vb.)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/>
            <a:t>-Emanet İşlemleri (Sgk, İcra, Nafaka vb.)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/>
            <a:t>-Bütçe Gelirlerinden Red, İade ve Ayniyat İşlemleri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/>
            <a:t>-Muhasebe İşlemleri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/>
            <a:t>-Taşınır Varlık İşlemleri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/>
            <a:t>-Alacak Dosyası İşlemleri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/>
            <a:t>-Ödeme Servisi İşlemleri</a:t>
          </a:r>
        </a:p>
      </dsp:txBody>
      <dsp:txXfrm>
        <a:off x="2274546" y="3621314"/>
        <a:ext cx="1131240" cy="1865941"/>
      </dsp:txXfrm>
    </dsp:sp>
    <dsp:sp modelId="{0224E771-85F8-48FF-B94E-3F190C01F8DA}">
      <dsp:nvSpPr>
        <dsp:cNvPr id="0" name=""/>
        <dsp:cNvSpPr/>
      </dsp:nvSpPr>
      <dsp:spPr>
        <a:xfrm>
          <a:off x="5766493" y="2775977"/>
          <a:ext cx="1131240" cy="5656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SEVGİ MİL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VERİ HAZIRLAMA VE KONTROL İŞLETMENİ</a:t>
          </a:r>
        </a:p>
      </dsp:txBody>
      <dsp:txXfrm>
        <a:off x="5766493" y="2775977"/>
        <a:ext cx="1131240" cy="565620"/>
      </dsp:txXfrm>
    </dsp:sp>
    <dsp:sp modelId="{4EC9BED4-BCEE-412C-B5F1-8FB31E608D22}">
      <dsp:nvSpPr>
        <dsp:cNvPr id="0" name=""/>
        <dsp:cNvSpPr/>
      </dsp:nvSpPr>
      <dsp:spPr>
        <a:xfrm>
          <a:off x="6062538" y="3633350"/>
          <a:ext cx="1131240" cy="18826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/>
            <a:t>-Banka İşlemleri 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/>
            <a:t>-Emanet İşlemleri (Sgk, İcra, Nafaka vb.)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/>
            <a:t>-Bütçe Gelirlerinden Red, İade ve Ayniyat İşlemleri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/>
            <a:t>-Muhasebe İşlemleri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/>
            <a:t>-Taşınır Varlık İşlemleri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/>
            <a:t>-Alacak Dosyası İşlemleri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/>
            <a:t>-Ödeme Servisi İşlemleri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/>
            <a:t>-Yapı Denetim Ödeme İşlemleri</a:t>
          </a:r>
        </a:p>
      </dsp:txBody>
      <dsp:txXfrm>
        <a:off x="6062538" y="3633350"/>
        <a:ext cx="1131240" cy="1882615"/>
      </dsp:txXfrm>
    </dsp:sp>
    <dsp:sp modelId="{E557F211-EBEA-41C2-BCAC-EFCAAE7C808B}">
      <dsp:nvSpPr>
        <dsp:cNvPr id="0" name=""/>
        <dsp:cNvSpPr/>
      </dsp:nvSpPr>
      <dsp:spPr>
        <a:xfrm>
          <a:off x="3886835" y="2801656"/>
          <a:ext cx="1131240" cy="5656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CAFER SADIK AKBULUT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MUHASEBE  UZMAN YRD</a:t>
          </a:r>
          <a:r>
            <a:rPr lang="tr-TR" sz="900" kern="1200"/>
            <a:t>.</a:t>
          </a:r>
        </a:p>
      </dsp:txBody>
      <dsp:txXfrm>
        <a:off x="3886835" y="2801656"/>
        <a:ext cx="1131240" cy="565620"/>
      </dsp:txXfrm>
    </dsp:sp>
    <dsp:sp modelId="{667A39EB-C837-47BD-AB30-B23C258778FD}">
      <dsp:nvSpPr>
        <dsp:cNvPr id="0" name=""/>
        <dsp:cNvSpPr/>
      </dsp:nvSpPr>
      <dsp:spPr>
        <a:xfrm>
          <a:off x="4150256" y="3636286"/>
          <a:ext cx="1131240" cy="18691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/>
            <a:t>-Proje Hesabı,Özel Hesap Ödemeleri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/>
            <a:t>-Emanet İşlemleri (Sgk, İcra, Nafaka vb.)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/>
            <a:t>-DMİS İş ve İşlemleri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/>
            <a:t>-Bilgi İşlem Servisi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/>
            <a:t>-Bütçe Gelirlerinden Red, İade ve Ayniyat İşlemleri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/>
            <a:t>-Muhasebe İşlemleri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/>
            <a:t>-Taşınır Varlık İşlemleri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/>
            <a:t>-Alacak Dosyası İşlemleri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/>
            <a:t>-Ödeme Servisi İşlemleri 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/>
            <a:t>-Yapı Denetim Ödeme İşlemleri</a:t>
          </a:r>
        </a:p>
      </dsp:txBody>
      <dsp:txXfrm>
        <a:off x="4150256" y="3636286"/>
        <a:ext cx="1131240" cy="1869187"/>
      </dsp:txXfrm>
    </dsp:sp>
    <dsp:sp modelId="{0AA245B2-AC8D-42FB-BAD2-93B3B732D269}">
      <dsp:nvSpPr>
        <dsp:cNvPr id="0" name=""/>
        <dsp:cNvSpPr/>
      </dsp:nvSpPr>
      <dsp:spPr>
        <a:xfrm>
          <a:off x="7787533" y="2763935"/>
          <a:ext cx="1131240" cy="5656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BERFİN BALCI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VEZNEDAR VEKİLİ</a:t>
          </a:r>
        </a:p>
      </dsp:txBody>
      <dsp:txXfrm>
        <a:off x="7787533" y="2763935"/>
        <a:ext cx="1131240" cy="565620"/>
      </dsp:txXfrm>
    </dsp:sp>
    <dsp:sp modelId="{F6FB0ABE-64ED-4689-B120-F2890C539967}">
      <dsp:nvSpPr>
        <dsp:cNvPr id="0" name=""/>
        <dsp:cNvSpPr/>
      </dsp:nvSpPr>
      <dsp:spPr>
        <a:xfrm>
          <a:off x="8092775" y="3602337"/>
          <a:ext cx="1131240" cy="18826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/>
            <a:t>-Yevmiye Servisi  İşlemleri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/>
            <a:t>Değerli Kağıt İşlemleri 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/>
            <a:t>-Teminat Mektubu İşlemleri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/>
            <a:t>-Vezne Servisi İşlemleri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/>
            <a:t>-Yapı Denetim Ödeme İşlemleri</a:t>
          </a:r>
        </a:p>
      </dsp:txBody>
      <dsp:txXfrm>
        <a:off x="8092775" y="3602337"/>
        <a:ext cx="1131240" cy="1882615"/>
      </dsp:txXfrm>
    </dsp:sp>
    <dsp:sp modelId="{2B3011AD-2869-4F48-8278-4435450958B7}">
      <dsp:nvSpPr>
        <dsp:cNvPr id="0" name=""/>
        <dsp:cNvSpPr/>
      </dsp:nvSpPr>
      <dsp:spPr>
        <a:xfrm>
          <a:off x="2057224" y="1919068"/>
          <a:ext cx="1131240" cy="5656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GÜLNAZ DALCALI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MÜDÜR YARDIMCISI</a:t>
          </a:r>
        </a:p>
      </dsp:txBody>
      <dsp:txXfrm>
        <a:off x="2057224" y="1919068"/>
        <a:ext cx="1131240" cy="565620"/>
      </dsp:txXfrm>
    </dsp:sp>
    <dsp:sp modelId="{FC31292A-BC83-43F6-A310-5AEB5B8E7D3E}">
      <dsp:nvSpPr>
        <dsp:cNvPr id="0" name=""/>
        <dsp:cNvSpPr/>
      </dsp:nvSpPr>
      <dsp:spPr>
        <a:xfrm>
          <a:off x="654395" y="3388306"/>
          <a:ext cx="643766" cy="2368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i="1" kern="1200"/>
            <a:t>GÖREVLER</a:t>
          </a:r>
          <a:endParaRPr lang="tr-TR" sz="700" kern="1200"/>
        </a:p>
      </dsp:txBody>
      <dsp:txXfrm>
        <a:off x="654395" y="3388306"/>
        <a:ext cx="643766" cy="236898"/>
      </dsp:txXfrm>
    </dsp:sp>
    <dsp:sp modelId="{78E6E143-B14E-4EE0-8396-85601A8505C2}">
      <dsp:nvSpPr>
        <dsp:cNvPr id="0" name=""/>
        <dsp:cNvSpPr/>
      </dsp:nvSpPr>
      <dsp:spPr>
        <a:xfrm>
          <a:off x="2415227" y="3386163"/>
          <a:ext cx="643766" cy="2368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i="1" kern="1200"/>
            <a:t>GÖREVLER</a:t>
          </a:r>
          <a:endParaRPr lang="tr-TR" sz="700" kern="1200"/>
        </a:p>
      </dsp:txBody>
      <dsp:txXfrm>
        <a:off x="2415227" y="3386163"/>
        <a:ext cx="643766" cy="236898"/>
      </dsp:txXfrm>
    </dsp:sp>
    <dsp:sp modelId="{525FFC8B-83D4-4616-BEEF-C7A7C50B83C2}">
      <dsp:nvSpPr>
        <dsp:cNvPr id="0" name=""/>
        <dsp:cNvSpPr/>
      </dsp:nvSpPr>
      <dsp:spPr>
        <a:xfrm>
          <a:off x="4399626" y="3390744"/>
          <a:ext cx="643766" cy="2368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i="1" kern="1200"/>
            <a:t>GÖREVLER</a:t>
          </a:r>
          <a:endParaRPr lang="tr-TR" sz="700" kern="1200"/>
        </a:p>
      </dsp:txBody>
      <dsp:txXfrm>
        <a:off x="4399626" y="3390744"/>
        <a:ext cx="643766" cy="236898"/>
      </dsp:txXfrm>
    </dsp:sp>
    <dsp:sp modelId="{8DE3A215-2E4D-4420-9502-AAC33E20620D}">
      <dsp:nvSpPr>
        <dsp:cNvPr id="0" name=""/>
        <dsp:cNvSpPr/>
      </dsp:nvSpPr>
      <dsp:spPr>
        <a:xfrm>
          <a:off x="6312599" y="3375489"/>
          <a:ext cx="643766" cy="2368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i="1" kern="1200"/>
            <a:t>GÖREVLER</a:t>
          </a:r>
          <a:endParaRPr lang="tr-TR" sz="700" kern="1200"/>
        </a:p>
      </dsp:txBody>
      <dsp:txXfrm>
        <a:off x="6312599" y="3375489"/>
        <a:ext cx="643766" cy="236898"/>
      </dsp:txXfrm>
    </dsp:sp>
    <dsp:sp modelId="{6F03D28A-D9D8-4E04-8048-1046A3AD38C9}">
      <dsp:nvSpPr>
        <dsp:cNvPr id="0" name=""/>
        <dsp:cNvSpPr/>
      </dsp:nvSpPr>
      <dsp:spPr>
        <a:xfrm>
          <a:off x="8337542" y="3364279"/>
          <a:ext cx="643766" cy="2368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i="1" kern="1200"/>
            <a:t>GÖREVLER</a:t>
          </a:r>
          <a:endParaRPr lang="tr-TR" sz="700" kern="1200"/>
        </a:p>
      </dsp:txBody>
      <dsp:txXfrm>
        <a:off x="8337542" y="3364279"/>
        <a:ext cx="643766" cy="2368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1CDAC-448B-4DC7-BF44-48C7E1DF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MCAKAR</dc:creator>
  <cp:lastModifiedBy>Cafer Sadık AKBULUT</cp:lastModifiedBy>
  <cp:revision>10</cp:revision>
  <dcterms:created xsi:type="dcterms:W3CDTF">2023-11-22T08:26:00Z</dcterms:created>
  <dcterms:modified xsi:type="dcterms:W3CDTF">2024-09-27T11:04:00Z</dcterms:modified>
</cp:coreProperties>
</file>